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85491A">
      <w:pPr>
        <w:ind w:left="360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114300</wp:posOffset>
            </wp:positionV>
            <wp:extent cx="911860" cy="1137285"/>
            <wp:effectExtent l="0" t="0" r="2540" b="571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0E3C3D">
        <w:rPr>
          <w:b/>
          <w:bCs/>
          <w:sz w:val="34"/>
          <w:szCs w:val="34"/>
        </w:rPr>
        <w:t>4</w:t>
      </w:r>
      <w:r w:rsidR="006F6F18">
        <w:rPr>
          <w:b/>
          <w:bCs/>
          <w:sz w:val="34"/>
          <w:szCs w:val="34"/>
        </w:rPr>
        <w:t>5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proofErr w:type="gramStart"/>
      <w:r w:rsidR="006F6F18">
        <w:rPr>
          <w:b/>
          <w:sz w:val="34"/>
          <w:szCs w:val="34"/>
        </w:rPr>
        <w:t>5.4</w:t>
      </w:r>
      <w:r w:rsidR="001E1173" w:rsidRPr="00080CB0">
        <w:rPr>
          <w:b/>
          <w:sz w:val="34"/>
          <w:szCs w:val="34"/>
        </w:rPr>
        <w:t>.201</w:t>
      </w:r>
      <w:r w:rsidR="008A6F91">
        <w:rPr>
          <w:b/>
          <w:sz w:val="34"/>
          <w:szCs w:val="34"/>
        </w:rPr>
        <w:t>8</w:t>
      </w:r>
      <w:proofErr w:type="gramEnd"/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6B6413" w:rsidRPr="006B6413" w:rsidRDefault="00716CD4" w:rsidP="006B6413">
      <w:pPr>
        <w:pStyle w:val="Odstavecseseznamem"/>
        <w:numPr>
          <w:ilvl w:val="0"/>
          <w:numId w:val="14"/>
        </w:numPr>
        <w:rPr>
          <w:b/>
          <w:bCs/>
          <w:sz w:val="28"/>
          <w:szCs w:val="28"/>
        </w:rPr>
      </w:pPr>
      <w:r w:rsidRPr="006B6413">
        <w:rPr>
          <w:b/>
          <w:bCs/>
          <w:sz w:val="28"/>
          <w:szCs w:val="28"/>
        </w:rPr>
        <w:t>Zahájení.</w:t>
      </w:r>
    </w:p>
    <w:p w:rsidR="00716CD4" w:rsidRPr="006B6413" w:rsidRDefault="00716CD4" w:rsidP="006B6413">
      <w:pPr>
        <w:pStyle w:val="Odstavecseseznamem"/>
        <w:rPr>
          <w:sz w:val="28"/>
          <w:szCs w:val="28"/>
        </w:rPr>
      </w:pPr>
      <w:r w:rsidRPr="006B6413">
        <w:rPr>
          <w:b/>
          <w:bCs/>
          <w:sz w:val="28"/>
          <w:szCs w:val="28"/>
        </w:rPr>
        <w:t xml:space="preserve"> </w:t>
      </w:r>
    </w:p>
    <w:p w:rsidR="00716CD4" w:rsidRPr="00654CBD" w:rsidRDefault="000E3C3D">
      <w:pPr>
        <w:ind w:left="360"/>
      </w:pPr>
      <w:r w:rsidRPr="006B6413">
        <w:t>4</w:t>
      </w:r>
      <w:r w:rsidR="006F6F18">
        <w:t>5</w:t>
      </w:r>
      <w:r w:rsidR="00716CD4" w:rsidRPr="00654CBD">
        <w:rPr>
          <w:sz w:val="28"/>
          <w:szCs w:val="28"/>
        </w:rPr>
        <w:t>.</w:t>
      </w:r>
      <w:r w:rsidR="0055443A" w:rsidRPr="00654CBD">
        <w:rPr>
          <w:sz w:val="28"/>
          <w:szCs w:val="28"/>
        </w:rPr>
        <w:t xml:space="preserve"> </w:t>
      </w:r>
      <w:r w:rsidR="00716CD4" w:rsidRPr="00654CBD">
        <w:rPr>
          <w:bCs/>
        </w:rPr>
        <w:t>zasedání</w:t>
      </w:r>
      <w:r w:rsidR="00716CD4" w:rsidRPr="00654CBD">
        <w:t xml:space="preserve"> ZO Horní Ves zahájil </w:t>
      </w:r>
      <w:r w:rsidR="008E0363">
        <w:t>místo</w:t>
      </w:r>
      <w:r w:rsidR="004A07D0" w:rsidRPr="00654CBD">
        <w:t xml:space="preserve">starosta obce </w:t>
      </w:r>
      <w:r w:rsidR="008E0363">
        <w:t>Milan Makovička</w:t>
      </w:r>
      <w:r w:rsidR="004A07D0" w:rsidRPr="00654CBD">
        <w:t xml:space="preserve"> v</w:t>
      </w:r>
      <w:r w:rsidR="006F6F18">
        <w:t> 19:35</w:t>
      </w:r>
      <w:r w:rsidR="00716CD4" w:rsidRPr="00654CBD">
        <w:t xml:space="preserve"> hod., </w:t>
      </w:r>
      <w:r w:rsidR="008E0363">
        <w:t>místo</w:t>
      </w:r>
      <w:r w:rsidR="00142D28" w:rsidRPr="00654CBD">
        <w:t xml:space="preserve">starosta </w:t>
      </w:r>
      <w:r w:rsidR="005B51A0">
        <w:t>přivítal zastupitele</w:t>
      </w:r>
      <w:r w:rsidR="009B66DE">
        <w:t xml:space="preserve"> </w:t>
      </w:r>
      <w:proofErr w:type="gramStart"/>
      <w:r w:rsidR="00E971CB" w:rsidRPr="00654CBD">
        <w:t>obce</w:t>
      </w:r>
      <w:r w:rsidR="00E323C1">
        <w:t xml:space="preserve"> </w:t>
      </w:r>
      <w:r w:rsidR="006F6F18">
        <w:t>, dále</w:t>
      </w:r>
      <w:proofErr w:type="gramEnd"/>
      <w:r w:rsidR="006F6F18">
        <w:t xml:space="preserve"> přivítal </w:t>
      </w:r>
      <w:proofErr w:type="spellStart"/>
      <w:r w:rsidR="006F6F18">
        <w:t>p.Trávníčkovou</w:t>
      </w:r>
      <w:proofErr w:type="spellEnd"/>
      <w:r w:rsidR="006F6F18">
        <w:t xml:space="preserve"> ,Veroniku Holubářovou , Michala Rašíka </w:t>
      </w:r>
      <w:r w:rsidR="006A4449">
        <w:t>a kons</w:t>
      </w:r>
      <w:r w:rsidR="00716CD4" w:rsidRPr="00654CBD">
        <w:t>tatoval, že zastupitelstvo obce je usnášení schopné, pří</w:t>
      </w:r>
      <w:r w:rsidR="00215200" w:rsidRPr="00654CBD">
        <w:t xml:space="preserve">tomno je </w:t>
      </w:r>
      <w:r w:rsidR="008E0363">
        <w:t xml:space="preserve">6 členů zastupitelstva, jeden </w:t>
      </w:r>
      <w:r w:rsidR="006F6F18">
        <w:t xml:space="preserve">člen </w:t>
      </w:r>
      <w:r w:rsidR="008E0363">
        <w:t>omluven</w:t>
      </w:r>
      <w:r w:rsidR="00206511">
        <w:t>.</w:t>
      </w:r>
      <w:r w:rsidR="006002E9">
        <w:t xml:space="preserve"> </w:t>
      </w:r>
      <w:r w:rsidR="008E0363">
        <w:t xml:space="preserve"> </w:t>
      </w:r>
    </w:p>
    <w:p w:rsidR="00716CD4" w:rsidRPr="00654CBD" w:rsidRDefault="00716CD4">
      <w:pPr>
        <w:ind w:left="360"/>
      </w:pPr>
    </w:p>
    <w:p w:rsidR="00716CD4" w:rsidRPr="00D53C85" w:rsidRDefault="00716CD4">
      <w:pPr>
        <w:ind w:left="360"/>
        <w:rPr>
          <w:sz w:val="28"/>
          <w:szCs w:val="28"/>
        </w:rPr>
      </w:pPr>
      <w:r w:rsidRPr="00D53C85">
        <w:rPr>
          <w:b/>
          <w:sz w:val="28"/>
          <w:szCs w:val="28"/>
        </w:rPr>
        <w:t>Program:</w:t>
      </w:r>
    </w:p>
    <w:p w:rsidR="008E0363" w:rsidRPr="00D53C85" w:rsidRDefault="008E0363" w:rsidP="008E0363">
      <w:pPr>
        <w:ind w:left="142"/>
        <w:rPr>
          <w:rFonts w:eastAsia="Andale Sans UI"/>
          <w:kern w:val="1"/>
          <w:lang w:eastAsia="cs-CZ"/>
        </w:rPr>
      </w:pPr>
      <w:r>
        <w:rPr>
          <w:sz w:val="28"/>
          <w:szCs w:val="28"/>
        </w:rPr>
        <w:t xml:space="preserve">  </w:t>
      </w:r>
      <w:r w:rsidRPr="00D53C85">
        <w:rPr>
          <w:rFonts w:eastAsia="Andale Sans UI"/>
          <w:kern w:val="1"/>
          <w:lang w:eastAsia="cs-CZ"/>
        </w:rPr>
        <w:t xml:space="preserve">1. Zahájení </w:t>
      </w:r>
    </w:p>
    <w:p w:rsidR="008E0363" w:rsidRPr="00D53C85" w:rsidRDefault="006F6F18" w:rsidP="006F6F18">
      <w:pPr>
        <w:widowControl w:val="0"/>
        <w:ind w:left="142"/>
        <w:rPr>
          <w:rFonts w:eastAsia="Andale Sans UI"/>
          <w:kern w:val="1"/>
          <w:lang w:eastAsia="cs-CZ"/>
        </w:rPr>
      </w:pPr>
      <w:r>
        <w:rPr>
          <w:rFonts w:eastAsia="Andale Sans UI"/>
          <w:kern w:val="1"/>
          <w:lang w:eastAsia="cs-CZ"/>
        </w:rPr>
        <w:t xml:space="preserve">  2. </w:t>
      </w:r>
      <w:r w:rsidR="00C4334E">
        <w:rPr>
          <w:rFonts w:eastAsia="Andale Sans UI"/>
          <w:kern w:val="1"/>
          <w:lang w:eastAsia="cs-CZ"/>
        </w:rPr>
        <w:t>Majetkoprávní</w:t>
      </w:r>
      <w:r>
        <w:rPr>
          <w:rFonts w:eastAsia="Andale Sans UI"/>
          <w:kern w:val="1"/>
          <w:lang w:eastAsia="cs-CZ"/>
        </w:rPr>
        <w:t xml:space="preserve"> záležitosti</w:t>
      </w:r>
    </w:p>
    <w:p w:rsidR="007320B1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  </w:t>
      </w:r>
      <w:r w:rsidR="006F6F18">
        <w:rPr>
          <w:rFonts w:eastAsia="Andale Sans UI"/>
          <w:kern w:val="1"/>
          <w:lang w:eastAsia="cs-CZ"/>
        </w:rPr>
        <w:t>3</w:t>
      </w:r>
      <w:r w:rsidRPr="00D53C85">
        <w:rPr>
          <w:rFonts w:eastAsia="Andale Sans UI"/>
          <w:kern w:val="1"/>
          <w:lang w:eastAsia="cs-CZ"/>
        </w:rPr>
        <w:t>.</w:t>
      </w:r>
      <w:r w:rsidR="00C4334E">
        <w:rPr>
          <w:rFonts w:eastAsia="Andale Sans UI"/>
          <w:kern w:val="1"/>
          <w:lang w:eastAsia="cs-CZ"/>
        </w:rPr>
        <w:t xml:space="preserve"> Stavební</w:t>
      </w:r>
      <w:r w:rsidR="007320B1">
        <w:rPr>
          <w:rFonts w:eastAsia="Andale Sans UI"/>
          <w:kern w:val="1"/>
          <w:lang w:eastAsia="cs-CZ"/>
        </w:rPr>
        <w:t xml:space="preserve"> záležitosti</w:t>
      </w:r>
      <w:r w:rsidRPr="00D53C85">
        <w:rPr>
          <w:rFonts w:eastAsia="Andale Sans UI"/>
          <w:kern w:val="1"/>
          <w:lang w:eastAsia="cs-CZ"/>
        </w:rPr>
        <w:t xml:space="preserve"> </w:t>
      </w:r>
    </w:p>
    <w:p w:rsidR="008E0363" w:rsidRPr="00D53C85" w:rsidRDefault="007320B1" w:rsidP="008E0363">
      <w:pPr>
        <w:widowControl w:val="0"/>
        <w:rPr>
          <w:rFonts w:eastAsia="Andale Sans UI"/>
          <w:kern w:val="1"/>
          <w:lang w:eastAsia="cs-CZ"/>
        </w:rPr>
      </w:pPr>
      <w:r>
        <w:rPr>
          <w:rFonts w:eastAsia="Andale Sans UI"/>
          <w:kern w:val="1"/>
          <w:lang w:eastAsia="cs-CZ"/>
        </w:rPr>
        <w:t xml:space="preserve">    4. </w:t>
      </w:r>
      <w:r w:rsidR="003162B9">
        <w:rPr>
          <w:rFonts w:eastAsia="Andale Sans UI"/>
          <w:kern w:val="1"/>
          <w:lang w:eastAsia="cs-CZ"/>
        </w:rPr>
        <w:t>Lesní hospodářství</w:t>
      </w:r>
    </w:p>
    <w:p w:rsidR="008E0363" w:rsidRPr="00D53C85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  </w:t>
      </w:r>
      <w:r w:rsidR="007320B1">
        <w:rPr>
          <w:rFonts w:eastAsia="Andale Sans UI"/>
          <w:kern w:val="1"/>
          <w:lang w:eastAsia="cs-CZ"/>
        </w:rPr>
        <w:t>5</w:t>
      </w:r>
      <w:r w:rsidRPr="00D53C85">
        <w:rPr>
          <w:rFonts w:eastAsia="Andale Sans UI"/>
          <w:kern w:val="1"/>
          <w:lang w:eastAsia="cs-CZ"/>
        </w:rPr>
        <w:t xml:space="preserve">. </w:t>
      </w:r>
      <w:r w:rsidR="003162B9">
        <w:rPr>
          <w:rFonts w:eastAsia="Andale Sans UI"/>
          <w:kern w:val="1"/>
          <w:lang w:eastAsia="cs-CZ"/>
        </w:rPr>
        <w:t>Životní prostředí</w:t>
      </w:r>
    </w:p>
    <w:p w:rsidR="008E0363" w:rsidRPr="00D53C85" w:rsidRDefault="008E0363" w:rsidP="008E0363">
      <w:pPr>
        <w:widowControl w:val="0"/>
        <w:rPr>
          <w:rFonts w:eastAsia="Andale Sans UI"/>
          <w:kern w:val="1"/>
          <w:lang w:eastAsia="cs-CZ"/>
        </w:rPr>
      </w:pPr>
      <w:r w:rsidRPr="00D53C85">
        <w:rPr>
          <w:rFonts w:eastAsia="Andale Sans UI"/>
          <w:kern w:val="1"/>
          <w:lang w:eastAsia="cs-CZ"/>
        </w:rPr>
        <w:t xml:space="preserve">  </w:t>
      </w:r>
      <w:r w:rsidR="007320B1">
        <w:rPr>
          <w:rFonts w:eastAsia="Andale Sans UI"/>
          <w:kern w:val="1"/>
          <w:lang w:eastAsia="cs-CZ"/>
        </w:rPr>
        <w:t xml:space="preserve"> </w:t>
      </w:r>
      <w:r w:rsidRPr="00D53C85">
        <w:rPr>
          <w:rFonts w:eastAsia="Andale Sans UI"/>
          <w:kern w:val="1"/>
          <w:lang w:eastAsia="cs-CZ"/>
        </w:rPr>
        <w:t xml:space="preserve"> </w:t>
      </w:r>
      <w:r w:rsidR="007320B1">
        <w:rPr>
          <w:rFonts w:eastAsia="Andale Sans UI"/>
          <w:kern w:val="1"/>
          <w:lang w:eastAsia="cs-CZ"/>
        </w:rPr>
        <w:t>6</w:t>
      </w:r>
      <w:r w:rsidR="006F6F18">
        <w:rPr>
          <w:rFonts w:eastAsia="Andale Sans UI"/>
          <w:kern w:val="1"/>
          <w:lang w:eastAsia="cs-CZ"/>
        </w:rPr>
        <w:t>. Různé</w:t>
      </w:r>
    </w:p>
    <w:p w:rsidR="00377B9F" w:rsidRDefault="006F6F18" w:rsidP="006F6F18">
      <w:pPr>
        <w:widowControl w:val="0"/>
        <w:rPr>
          <w:sz w:val="28"/>
          <w:szCs w:val="28"/>
        </w:rPr>
      </w:pPr>
      <w:r>
        <w:rPr>
          <w:rFonts w:eastAsia="Andale Sans UI"/>
          <w:kern w:val="1"/>
          <w:lang w:eastAsia="cs-CZ"/>
        </w:rPr>
        <w:t xml:space="preserve">    </w:t>
      </w:r>
    </w:p>
    <w:p w:rsidR="00287226" w:rsidRPr="008E0363" w:rsidRDefault="00716CD4" w:rsidP="008E0363">
      <w:pPr>
        <w:ind w:left="142" w:firstLine="566"/>
        <w:rPr>
          <w:sz w:val="28"/>
          <w:szCs w:val="28"/>
        </w:rPr>
      </w:pPr>
      <w:r w:rsidRPr="00654CBD">
        <w:t>Dnešní zasedání bylo řádně svoláno, za</w:t>
      </w:r>
      <w:r w:rsidR="006F6F18">
        <w:t xml:space="preserve">stupitelé pozváni </w:t>
      </w:r>
      <w:proofErr w:type="gramStart"/>
      <w:r w:rsidR="006F6F18">
        <w:t xml:space="preserve">telefonicky , </w:t>
      </w:r>
      <w:r w:rsidRPr="00654CBD">
        <w:t>e-mailem</w:t>
      </w:r>
      <w:proofErr w:type="gramEnd"/>
      <w:r w:rsidRPr="00654CBD">
        <w:t xml:space="preserve"> a pozvánka byla umístěná na úřední desce OÚ.    </w:t>
      </w:r>
    </w:p>
    <w:p w:rsidR="00716CD4" w:rsidRPr="00654CBD" w:rsidRDefault="00716CD4" w:rsidP="005A113D">
      <w:pPr>
        <w:ind w:left="142"/>
      </w:pPr>
      <w:r w:rsidRPr="00654CBD">
        <w:t xml:space="preserve">  </w:t>
      </w:r>
    </w:p>
    <w:p w:rsidR="00716CD4" w:rsidRPr="00654CBD" w:rsidRDefault="00716CD4">
      <w:pPr>
        <w:ind w:left="360"/>
      </w:pPr>
    </w:p>
    <w:p w:rsidR="006002E9" w:rsidRPr="00654CBD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Návrhová komise:                  </w:t>
      </w:r>
      <w:r w:rsidRPr="00654CBD">
        <w:tab/>
      </w:r>
      <w:r w:rsidR="00EA5777">
        <w:t xml:space="preserve">Tomáš </w:t>
      </w:r>
      <w:proofErr w:type="spellStart"/>
      <w:proofErr w:type="gramStart"/>
      <w:r w:rsidR="006F6F18">
        <w:t>Sacha</w:t>
      </w:r>
      <w:proofErr w:type="spellEnd"/>
      <w:r w:rsidR="006F6F18">
        <w:t xml:space="preserve"> </w:t>
      </w:r>
      <w:r w:rsidR="00EA5777">
        <w:t xml:space="preserve">, </w:t>
      </w:r>
      <w:r w:rsidR="006F6F18">
        <w:t>Vlastimil</w:t>
      </w:r>
      <w:proofErr w:type="gramEnd"/>
      <w:r w:rsidR="006F6F18">
        <w:t xml:space="preserve"> Lysý </w:t>
      </w:r>
    </w:p>
    <w:p w:rsidR="0085512A" w:rsidRPr="00654CBD" w:rsidRDefault="00716CD4" w:rsidP="007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 xml:space="preserve">Ověřovatelé zápisu:                </w:t>
      </w:r>
      <w:r w:rsidRPr="00654CBD">
        <w:tab/>
      </w:r>
      <w:r w:rsidR="00EA5777">
        <w:t xml:space="preserve">Karel </w:t>
      </w:r>
      <w:proofErr w:type="gramStart"/>
      <w:r w:rsidR="00EA5777">
        <w:t xml:space="preserve">Mach , </w:t>
      </w:r>
      <w:r w:rsidR="006F6F18">
        <w:t>Aleš</w:t>
      </w:r>
      <w:proofErr w:type="gramEnd"/>
      <w:r w:rsidR="006F6F18">
        <w:t xml:space="preserve"> Parkan </w:t>
      </w:r>
      <w:proofErr w:type="spellStart"/>
      <w:r w:rsidR="006F6F18">
        <w:t>DiS</w:t>
      </w:r>
      <w:proofErr w:type="spellEnd"/>
      <w:r w:rsidR="006F6F18">
        <w:t xml:space="preserve"> </w:t>
      </w:r>
    </w:p>
    <w:p w:rsidR="006002E9" w:rsidRPr="00654CBD" w:rsidRDefault="00716CD4" w:rsidP="00600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 w:rsidRPr="00654CBD">
        <w:t>Zápis z min</w:t>
      </w:r>
      <w:r w:rsidR="00EA5777">
        <w:t>ulého</w:t>
      </w:r>
      <w:r w:rsidRPr="00654CBD">
        <w:t xml:space="preserve"> jednání ověřili:   </w:t>
      </w:r>
      <w:r w:rsidRPr="00654CBD">
        <w:tab/>
      </w:r>
      <w:r w:rsidR="00EA5777">
        <w:t xml:space="preserve">Tomáš </w:t>
      </w:r>
      <w:proofErr w:type="spellStart"/>
      <w:proofErr w:type="gramStart"/>
      <w:r w:rsidR="006F6F18">
        <w:t>Sacha</w:t>
      </w:r>
      <w:proofErr w:type="spellEnd"/>
      <w:r w:rsidR="006F6F18">
        <w:t xml:space="preserve"> </w:t>
      </w:r>
      <w:r w:rsidR="00EA5777">
        <w:t>,</w:t>
      </w:r>
      <w:r w:rsidR="008E0363">
        <w:t xml:space="preserve"> Vlastimil</w:t>
      </w:r>
      <w:proofErr w:type="gramEnd"/>
      <w:r w:rsidR="008E0363">
        <w:t xml:space="preserve"> Lysý</w:t>
      </w:r>
    </w:p>
    <w:p w:rsidR="00F71584" w:rsidRDefault="006002E9" w:rsidP="006002E9">
      <w:pPr>
        <w:tabs>
          <w:tab w:val="left" w:pos="5664"/>
        </w:tabs>
        <w:ind w:left="30"/>
      </w:pPr>
      <w:r>
        <w:tab/>
      </w:r>
    </w:p>
    <w:p w:rsidR="00977A21" w:rsidRPr="00654CBD" w:rsidRDefault="00977A21" w:rsidP="00977A21">
      <w:pPr>
        <w:ind w:left="30"/>
        <w:rPr>
          <w:b/>
        </w:rPr>
      </w:pPr>
    </w:p>
    <w:p w:rsidR="00716CD4" w:rsidRPr="00654CBD" w:rsidRDefault="00977A21" w:rsidP="00977A21">
      <w:pPr>
        <w:ind w:left="30"/>
      </w:pPr>
      <w:r w:rsidRPr="00654CBD">
        <w:rPr>
          <w:b/>
        </w:rPr>
        <w:t>Usnesení č.01/</w:t>
      </w:r>
      <w:r w:rsidR="000E3C3D">
        <w:rPr>
          <w:b/>
        </w:rPr>
        <w:t>4</w:t>
      </w:r>
      <w:r w:rsidR="006F6F18">
        <w:rPr>
          <w:b/>
        </w:rPr>
        <w:t>5</w:t>
      </w:r>
      <w:r w:rsidR="00566D74" w:rsidRPr="00654CBD">
        <w:rPr>
          <w:b/>
        </w:rPr>
        <w:t>/</w:t>
      </w:r>
      <w:r w:rsidR="006F6F18">
        <w:rPr>
          <w:b/>
        </w:rPr>
        <w:t>2018</w:t>
      </w:r>
      <w:r w:rsidR="00716CD4" w:rsidRPr="00654CBD">
        <w:rPr>
          <w:b/>
        </w:rPr>
        <w:t>.</w:t>
      </w:r>
    </w:p>
    <w:p w:rsidR="006B6413" w:rsidRDefault="00716CD4" w:rsidP="00C05399">
      <w:r w:rsidRPr="00654CBD">
        <w:t>Zastupitelstv</w:t>
      </w:r>
      <w:r w:rsidR="00977A21" w:rsidRPr="00654CBD">
        <w:t>o</w:t>
      </w:r>
      <w:r w:rsidR="00347059" w:rsidRPr="00654CBD">
        <w:t xml:space="preserve"> obce schválilo</w:t>
      </w:r>
      <w:r w:rsidR="00287226">
        <w:t xml:space="preserve"> </w:t>
      </w:r>
      <w:r w:rsidR="000E3C3D">
        <w:t>program svého 4</w:t>
      </w:r>
      <w:r w:rsidR="006F6F18">
        <w:t>5</w:t>
      </w:r>
      <w:r w:rsidRPr="00654CBD">
        <w:t>. zased</w:t>
      </w:r>
      <w:r w:rsidR="00E97843" w:rsidRPr="00654CBD">
        <w:t>ání</w:t>
      </w:r>
      <w:r w:rsidRPr="00654CBD">
        <w:t>,</w:t>
      </w:r>
      <w:r w:rsidR="00812AE9" w:rsidRPr="00654CBD">
        <w:t xml:space="preserve"> </w:t>
      </w:r>
      <w:r w:rsidR="00377B9F">
        <w:t>návrhovou komisi</w:t>
      </w:r>
      <w:r w:rsidRPr="00654CBD">
        <w:t xml:space="preserve"> </w:t>
      </w:r>
      <w:r w:rsidR="006B6413">
        <w:t xml:space="preserve">a </w:t>
      </w:r>
      <w:r w:rsidR="00EA5777">
        <w:t>ověřovatelé</w:t>
      </w:r>
      <w:r w:rsidRPr="00654CBD">
        <w:t xml:space="preserve"> </w:t>
      </w:r>
      <w:r w:rsidR="00377B9F">
        <w:t>zápisu</w:t>
      </w:r>
      <w:r w:rsidR="001D22B6">
        <w:t>.</w:t>
      </w:r>
    </w:p>
    <w:p w:rsidR="00716CD4" w:rsidRPr="00654CBD" w:rsidRDefault="00377B9F" w:rsidP="00C05399">
      <w:r>
        <w:rPr>
          <w:sz w:val="28"/>
          <w:szCs w:val="28"/>
        </w:rPr>
        <w:tab/>
      </w:r>
    </w:p>
    <w:p w:rsidR="00716CD4" w:rsidRDefault="006B6413" w:rsidP="00C05399">
      <w:r>
        <w:t xml:space="preserve">               </w:t>
      </w:r>
      <w:r w:rsidR="004A07D0" w:rsidRPr="00654CBD">
        <w:t xml:space="preserve">Usnesení bylo přijato </w:t>
      </w:r>
      <w:r w:rsidR="008E0363">
        <w:t>6</w:t>
      </w:r>
      <w:r w:rsidR="00716CD4" w:rsidRPr="00654CBD">
        <w:t xml:space="preserve"> hlasy</w:t>
      </w:r>
      <w:r w:rsidR="00DE5F6D">
        <w:t xml:space="preserve"> pro</w:t>
      </w:r>
      <w:r w:rsidR="00716CD4" w:rsidRPr="00654CBD">
        <w:t>, proti 0, zdržel 0.</w:t>
      </w:r>
    </w:p>
    <w:p w:rsidR="006B6413" w:rsidRPr="00654CBD" w:rsidRDefault="006B6413" w:rsidP="00C05399"/>
    <w:p w:rsidR="001D18F9" w:rsidRPr="00654CBD" w:rsidRDefault="001D18F9">
      <w:pPr>
        <w:pStyle w:val="Zhlav"/>
        <w:spacing w:line="100" w:lineRule="atLeast"/>
        <w:rPr>
          <w:color w:val="000000"/>
        </w:rPr>
      </w:pPr>
    </w:p>
    <w:p w:rsidR="00AE07EB" w:rsidRPr="00654CBD" w:rsidRDefault="00307A35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4269" w:rsidRPr="00654CBD">
        <w:rPr>
          <w:b/>
          <w:sz w:val="28"/>
          <w:szCs w:val="28"/>
        </w:rPr>
        <w:t xml:space="preserve">. </w:t>
      </w:r>
      <w:r w:rsidR="007320B1">
        <w:rPr>
          <w:b/>
          <w:sz w:val="28"/>
          <w:szCs w:val="28"/>
        </w:rPr>
        <w:t>Majetkoprávní</w:t>
      </w:r>
      <w:r w:rsidR="000E19A1">
        <w:rPr>
          <w:b/>
          <w:sz w:val="28"/>
          <w:szCs w:val="28"/>
        </w:rPr>
        <w:t xml:space="preserve"> záležitosti</w:t>
      </w:r>
    </w:p>
    <w:p w:rsidR="00AE07EB" w:rsidRPr="00654CBD" w:rsidRDefault="00AE07EB" w:rsidP="00AE07EB"/>
    <w:p w:rsidR="005A070A" w:rsidRDefault="008E0363" w:rsidP="006F6F18">
      <w:pPr>
        <w:pStyle w:val="Zhlav"/>
        <w:numPr>
          <w:ilvl w:val="0"/>
          <w:numId w:val="2"/>
        </w:numPr>
        <w:spacing w:line="100" w:lineRule="atLeast"/>
      </w:pPr>
      <w:r>
        <w:t xml:space="preserve">Místostarosta obce seznámil ZO </w:t>
      </w:r>
      <w:r w:rsidR="006F6F18">
        <w:t>s prodloužením příjezdové cesty</w:t>
      </w:r>
      <w:r w:rsidR="005A070A">
        <w:t xml:space="preserve"> na parcelu </w:t>
      </w:r>
      <w:proofErr w:type="gramStart"/>
      <w:r w:rsidR="005A070A">
        <w:t>p.č.</w:t>
      </w:r>
      <w:proofErr w:type="gramEnd"/>
      <w:r w:rsidR="005A070A">
        <w:t>19/5 stavebníků V.</w:t>
      </w:r>
    </w:p>
    <w:p w:rsidR="008E0363" w:rsidRDefault="005A070A" w:rsidP="005A070A">
      <w:pPr>
        <w:pStyle w:val="Zhlav"/>
        <w:spacing w:line="100" w:lineRule="atLeast"/>
        <w:ind w:left="644"/>
      </w:pPr>
      <w:r>
        <w:t xml:space="preserve"> Holubářové a </w:t>
      </w:r>
      <w:proofErr w:type="spellStart"/>
      <w:r>
        <w:t>M.Rašíka</w:t>
      </w:r>
      <w:proofErr w:type="spellEnd"/>
      <w:r>
        <w:t xml:space="preserve"> , pan Šimek vypracoval projekt ( 21 199,-Kč ) ,</w:t>
      </w:r>
      <w:r w:rsidR="00EA5777">
        <w:t xml:space="preserve"> zde je řešení příjezdové cesty,</w:t>
      </w:r>
      <w:r>
        <w:t xml:space="preserve"> zřízení </w:t>
      </w:r>
      <w:proofErr w:type="gramStart"/>
      <w:r>
        <w:t>obrubníků , přemístění</w:t>
      </w:r>
      <w:proofErr w:type="gramEnd"/>
      <w:r>
        <w:t xml:space="preserve"> </w:t>
      </w:r>
      <w:proofErr w:type="spellStart"/>
      <w:r>
        <w:t>HUPky</w:t>
      </w:r>
      <w:proofErr w:type="spellEnd"/>
      <w:r>
        <w:t xml:space="preserve"> </w:t>
      </w:r>
      <w:r w:rsidR="006F6F18">
        <w:t xml:space="preserve"> </w:t>
      </w:r>
      <w:r>
        <w:t>, přeložka vodovodu a plynu (7000,-Kč).</w:t>
      </w:r>
    </w:p>
    <w:p w:rsidR="005A070A" w:rsidRDefault="005A070A" w:rsidP="005A070A">
      <w:pPr>
        <w:pStyle w:val="Zhlav"/>
        <w:spacing w:line="100" w:lineRule="atLeast"/>
        <w:ind w:left="644"/>
      </w:pPr>
    </w:p>
    <w:p w:rsidR="005A070A" w:rsidRPr="00654CBD" w:rsidRDefault="005A070A" w:rsidP="005A070A">
      <w:pPr>
        <w:ind w:left="30"/>
      </w:pPr>
      <w:r>
        <w:rPr>
          <w:b/>
        </w:rPr>
        <w:t>Usnesení č.02</w:t>
      </w:r>
      <w:r w:rsidRPr="00654CBD">
        <w:rPr>
          <w:b/>
        </w:rPr>
        <w:t>/</w:t>
      </w:r>
      <w:r>
        <w:rPr>
          <w:b/>
        </w:rPr>
        <w:t>45</w:t>
      </w:r>
      <w:r w:rsidRPr="00654CBD">
        <w:rPr>
          <w:b/>
        </w:rPr>
        <w:t>/</w:t>
      </w:r>
      <w:r>
        <w:rPr>
          <w:b/>
        </w:rPr>
        <w:t>2018</w:t>
      </w:r>
      <w:r w:rsidRPr="00654CBD">
        <w:rPr>
          <w:b/>
        </w:rPr>
        <w:t>.</w:t>
      </w:r>
    </w:p>
    <w:p w:rsidR="005A070A" w:rsidRDefault="005A070A" w:rsidP="005A070A">
      <w:r w:rsidRPr="00654CBD">
        <w:t>Zastupitelstvo obce schválilo</w:t>
      </w:r>
      <w:r>
        <w:t xml:space="preserve"> prodloužení příjezdové cesty – dle předloženého </w:t>
      </w:r>
      <w:proofErr w:type="gramStart"/>
      <w:r>
        <w:t>projektu .</w:t>
      </w:r>
      <w:proofErr w:type="gramEnd"/>
    </w:p>
    <w:p w:rsidR="005A070A" w:rsidRPr="00654CBD" w:rsidRDefault="005A070A" w:rsidP="005A070A">
      <w:r>
        <w:rPr>
          <w:sz w:val="28"/>
          <w:szCs w:val="28"/>
        </w:rPr>
        <w:tab/>
      </w:r>
    </w:p>
    <w:p w:rsidR="005A070A" w:rsidRDefault="005A070A" w:rsidP="005A070A">
      <w:r>
        <w:t xml:space="preserve">               </w:t>
      </w:r>
      <w:r w:rsidRPr="00654CBD">
        <w:t xml:space="preserve">Usnesení bylo přijato </w:t>
      </w:r>
      <w:r>
        <w:t>6</w:t>
      </w:r>
      <w:r w:rsidRPr="00654CBD">
        <w:t xml:space="preserve"> hlasy</w:t>
      </w:r>
      <w:r>
        <w:t xml:space="preserve"> pro</w:t>
      </w:r>
      <w:r w:rsidRPr="00654CBD">
        <w:t>, proti 0, zdržel 0.</w:t>
      </w:r>
    </w:p>
    <w:p w:rsidR="005A070A" w:rsidRDefault="005A070A" w:rsidP="005A070A">
      <w:pPr>
        <w:pStyle w:val="Zhlav"/>
        <w:spacing w:line="100" w:lineRule="atLeast"/>
        <w:ind w:left="644"/>
      </w:pPr>
    </w:p>
    <w:p w:rsidR="00D53C85" w:rsidRPr="008E0363" w:rsidRDefault="00D53C85" w:rsidP="008E0363">
      <w:pPr>
        <w:pStyle w:val="Zhlav"/>
        <w:spacing w:line="100" w:lineRule="atLeast"/>
        <w:ind w:left="284"/>
      </w:pPr>
    </w:p>
    <w:p w:rsidR="00A745CD" w:rsidRDefault="00D53C85" w:rsidP="005A070A">
      <w:pPr>
        <w:pStyle w:val="Zhlav"/>
        <w:numPr>
          <w:ilvl w:val="0"/>
          <w:numId w:val="2"/>
        </w:numPr>
        <w:spacing w:line="100" w:lineRule="atLeast"/>
      </w:pPr>
      <w:r>
        <w:t>Místostarosta obce seznámil ZO</w:t>
      </w:r>
      <w:r w:rsidR="008E0363">
        <w:t xml:space="preserve"> </w:t>
      </w:r>
      <w:r w:rsidR="005A070A">
        <w:t xml:space="preserve">se Záměrem o </w:t>
      </w:r>
      <w:r w:rsidR="009F5324">
        <w:t>prodeji</w:t>
      </w:r>
      <w:r w:rsidR="005A070A">
        <w:t xml:space="preserve"> pozemku </w:t>
      </w:r>
      <w:proofErr w:type="gramStart"/>
      <w:r w:rsidR="005A070A">
        <w:t>p.č.</w:t>
      </w:r>
      <w:proofErr w:type="gramEnd"/>
      <w:r w:rsidR="005A070A">
        <w:t>105/17 , žádost podána 15.3.2018</w:t>
      </w:r>
    </w:p>
    <w:p w:rsidR="00584A94" w:rsidRDefault="00584A94" w:rsidP="00584A94">
      <w:pPr>
        <w:pStyle w:val="Zhlav"/>
        <w:spacing w:line="100" w:lineRule="atLeast"/>
      </w:pPr>
    </w:p>
    <w:p w:rsidR="005A070A" w:rsidRPr="005A070A" w:rsidRDefault="005A070A" w:rsidP="005A070A">
      <w:pPr>
        <w:pStyle w:val="Zhlav"/>
        <w:spacing w:line="100" w:lineRule="atLeast"/>
        <w:rPr>
          <w:b/>
        </w:rPr>
      </w:pPr>
      <w:r w:rsidRPr="005A070A">
        <w:rPr>
          <w:b/>
        </w:rPr>
        <w:t>Us</w:t>
      </w:r>
      <w:r>
        <w:rPr>
          <w:b/>
        </w:rPr>
        <w:t>nesení č.03</w:t>
      </w:r>
      <w:r w:rsidRPr="005A070A">
        <w:rPr>
          <w:b/>
        </w:rPr>
        <w:t>/45/2018.</w:t>
      </w:r>
    </w:p>
    <w:p w:rsidR="005A070A" w:rsidRDefault="005A070A" w:rsidP="005A070A">
      <w:pPr>
        <w:pStyle w:val="Zhlav"/>
        <w:spacing w:line="100" w:lineRule="atLeast"/>
      </w:pPr>
      <w:r>
        <w:t xml:space="preserve">Zastupitelstvo obce schválilo </w:t>
      </w:r>
      <w:r w:rsidR="00584A94">
        <w:t xml:space="preserve">Záměr prodat pozemek </w:t>
      </w:r>
      <w:proofErr w:type="gramStart"/>
      <w:r w:rsidR="00584A94">
        <w:t>p.č.</w:t>
      </w:r>
      <w:proofErr w:type="gramEnd"/>
      <w:r w:rsidR="00584A94">
        <w:t>105/17</w:t>
      </w:r>
    </w:p>
    <w:p w:rsidR="005A070A" w:rsidRDefault="005A070A" w:rsidP="005A070A">
      <w:pPr>
        <w:pStyle w:val="Zhlav"/>
        <w:spacing w:line="100" w:lineRule="atLeast"/>
      </w:pPr>
      <w:r>
        <w:tab/>
      </w:r>
    </w:p>
    <w:p w:rsidR="005A070A" w:rsidRDefault="005A070A" w:rsidP="005A070A">
      <w:pPr>
        <w:pStyle w:val="Zhlav"/>
        <w:spacing w:line="100" w:lineRule="atLeast"/>
      </w:pPr>
      <w:r>
        <w:t xml:space="preserve">               Usnesení bylo přijato 6 hlasy pro, proti 0, zdržel 0.</w:t>
      </w:r>
    </w:p>
    <w:p w:rsidR="00584A94" w:rsidRDefault="00584A94" w:rsidP="005A070A">
      <w:pPr>
        <w:pStyle w:val="Zhlav"/>
        <w:spacing w:line="100" w:lineRule="atLeast"/>
      </w:pPr>
    </w:p>
    <w:p w:rsidR="00EA5777" w:rsidRDefault="00EA5777" w:rsidP="00EA5777">
      <w:pPr>
        <w:pStyle w:val="Zhlav"/>
        <w:spacing w:line="100" w:lineRule="atLeast"/>
        <w:ind w:left="644"/>
      </w:pPr>
    </w:p>
    <w:p w:rsidR="00584A94" w:rsidRDefault="00584A94" w:rsidP="00584A94">
      <w:pPr>
        <w:pStyle w:val="Zhlav"/>
        <w:numPr>
          <w:ilvl w:val="0"/>
          <w:numId w:val="2"/>
        </w:numPr>
        <w:spacing w:line="100" w:lineRule="atLeast"/>
      </w:pPr>
      <w:r>
        <w:t xml:space="preserve">Místostarosta obce seznámil ZO se Záměrem o </w:t>
      </w:r>
      <w:r w:rsidR="009F5324">
        <w:t>prodeji</w:t>
      </w:r>
      <w:r>
        <w:t xml:space="preserve"> pozemku </w:t>
      </w:r>
      <w:proofErr w:type="gramStart"/>
      <w:r>
        <w:t>p.č.</w:t>
      </w:r>
      <w:proofErr w:type="gramEnd"/>
      <w:r>
        <w:t>105/17 , žádost podána 23.2.2018</w:t>
      </w:r>
    </w:p>
    <w:p w:rsidR="00584A94" w:rsidRDefault="00584A94" w:rsidP="00584A94">
      <w:pPr>
        <w:pStyle w:val="Zhlav"/>
        <w:spacing w:line="100" w:lineRule="atLeast"/>
        <w:ind w:left="644"/>
      </w:pPr>
    </w:p>
    <w:p w:rsidR="00584A94" w:rsidRPr="00584A94" w:rsidRDefault="00584A94" w:rsidP="00584A94">
      <w:pPr>
        <w:pStyle w:val="Zhlav"/>
        <w:spacing w:line="100" w:lineRule="atLeast"/>
        <w:rPr>
          <w:b/>
        </w:rPr>
      </w:pPr>
      <w:r>
        <w:rPr>
          <w:b/>
        </w:rPr>
        <w:t>Usnesení č.04</w:t>
      </w:r>
      <w:r w:rsidRPr="00584A94">
        <w:rPr>
          <w:b/>
        </w:rPr>
        <w:t>/45/2018.</w:t>
      </w:r>
    </w:p>
    <w:p w:rsidR="00584A94" w:rsidRDefault="00584A94" w:rsidP="00584A94">
      <w:pPr>
        <w:pStyle w:val="Zhlav"/>
        <w:spacing w:line="100" w:lineRule="atLeast"/>
        <w:ind w:left="644"/>
      </w:pPr>
      <w:r>
        <w:t xml:space="preserve">Zastupitelstvo obce schválilo Záměr prodat pozemek </w:t>
      </w:r>
      <w:proofErr w:type="gramStart"/>
      <w:r>
        <w:t>p.č.</w:t>
      </w:r>
      <w:proofErr w:type="gramEnd"/>
      <w:r>
        <w:t>105/17</w:t>
      </w:r>
    </w:p>
    <w:p w:rsidR="00584A94" w:rsidRDefault="00584A94" w:rsidP="00584A94">
      <w:pPr>
        <w:pStyle w:val="Zhlav"/>
        <w:spacing w:line="100" w:lineRule="atLeast"/>
        <w:ind w:left="644"/>
      </w:pPr>
      <w:r>
        <w:tab/>
      </w:r>
    </w:p>
    <w:p w:rsidR="00584A94" w:rsidRDefault="00584A94" w:rsidP="00584A94">
      <w:pPr>
        <w:pStyle w:val="Zhlav"/>
        <w:spacing w:line="100" w:lineRule="atLeast"/>
        <w:ind w:left="644"/>
      </w:pPr>
      <w:r>
        <w:t xml:space="preserve">               Usnesení bylo přijato 6 hlasy pro, proti 0, zdržel 0.</w:t>
      </w:r>
    </w:p>
    <w:p w:rsidR="007320B1" w:rsidRDefault="007320B1" w:rsidP="00584A94">
      <w:pPr>
        <w:pStyle w:val="Zhlav"/>
        <w:spacing w:line="100" w:lineRule="atLeast"/>
        <w:ind w:left="644"/>
      </w:pPr>
    </w:p>
    <w:p w:rsidR="007320B1" w:rsidRPr="007320B1" w:rsidRDefault="007320B1" w:rsidP="007320B1">
      <w:pPr>
        <w:pStyle w:val="Zhlav"/>
        <w:numPr>
          <w:ilvl w:val="0"/>
          <w:numId w:val="19"/>
        </w:num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Stavební</w:t>
      </w:r>
      <w:r w:rsidRPr="007320B1">
        <w:rPr>
          <w:b/>
          <w:sz w:val="28"/>
          <w:szCs w:val="28"/>
        </w:rPr>
        <w:t xml:space="preserve"> záležitosti</w:t>
      </w:r>
    </w:p>
    <w:p w:rsidR="00584A94" w:rsidRDefault="00584A94" w:rsidP="00584A94">
      <w:pPr>
        <w:pStyle w:val="Zhlav"/>
        <w:spacing w:line="100" w:lineRule="atLeast"/>
        <w:ind w:left="644"/>
      </w:pPr>
    </w:p>
    <w:p w:rsidR="00584A94" w:rsidRDefault="00584A94" w:rsidP="007320B1">
      <w:pPr>
        <w:pStyle w:val="Zhlav"/>
        <w:numPr>
          <w:ilvl w:val="0"/>
          <w:numId w:val="18"/>
        </w:numPr>
        <w:spacing w:line="100" w:lineRule="atLeast"/>
      </w:pPr>
      <w:r>
        <w:t xml:space="preserve">Místostarosta obce seznámil ZO </w:t>
      </w:r>
      <w:proofErr w:type="gramStart"/>
      <w:r>
        <w:t xml:space="preserve">firma </w:t>
      </w:r>
      <w:proofErr w:type="spellStart"/>
      <w:r>
        <w:t>I.Kamenická</w:t>
      </w:r>
      <w:proofErr w:type="spellEnd"/>
      <w:proofErr w:type="gramEnd"/>
      <w:r>
        <w:t xml:space="preserve"> stavební a obchodní s.r.o. zaslala rozpočet na likvidaci Čejkovy chalupy.</w:t>
      </w:r>
    </w:p>
    <w:p w:rsidR="00584A94" w:rsidRDefault="00584A94" w:rsidP="00584A94">
      <w:pPr>
        <w:pStyle w:val="Zhlav"/>
        <w:spacing w:line="100" w:lineRule="atLeast"/>
      </w:pPr>
    </w:p>
    <w:p w:rsidR="00584A94" w:rsidRDefault="00584A94" w:rsidP="007320B1">
      <w:pPr>
        <w:pStyle w:val="Zhlav"/>
        <w:numPr>
          <w:ilvl w:val="0"/>
          <w:numId w:val="18"/>
        </w:numPr>
        <w:spacing w:line="100" w:lineRule="atLeast"/>
      </w:pPr>
      <w:r>
        <w:t xml:space="preserve">Místostarosta obce seznámil ZO s posílení veřejného vodovodu – Žádost o vydání rozhodnutí o umístění stavby v územním řízení půjde na vodní díla , první žádost podána 3.4.2018 </w:t>
      </w:r>
      <w:proofErr w:type="spellStart"/>
      <w:proofErr w:type="gramStart"/>
      <w:r>
        <w:t>p.Choutkou</w:t>
      </w:r>
      <w:proofErr w:type="spellEnd"/>
      <w:proofErr w:type="gramEnd"/>
      <w:r>
        <w:t xml:space="preserve">. </w:t>
      </w:r>
    </w:p>
    <w:p w:rsidR="00584A94" w:rsidRDefault="00584A94" w:rsidP="00584A94">
      <w:pPr>
        <w:pStyle w:val="Zhlav"/>
        <w:spacing w:line="100" w:lineRule="atLeast"/>
        <w:ind w:left="644"/>
      </w:pPr>
      <w:r>
        <w:t xml:space="preserve">Posílení vodních zdrojů veřejného vodovodu – výsledky hydrologického </w:t>
      </w:r>
      <w:proofErr w:type="spellStart"/>
      <w:r>
        <w:t>průzkumu,vyjádření</w:t>
      </w:r>
      <w:proofErr w:type="spellEnd"/>
      <w:r>
        <w:t xml:space="preserve"> s odbornou způsobilostí dle §</w:t>
      </w:r>
      <w:r w:rsidR="00B91A5E">
        <w:t xml:space="preserve">9,odst.1)Zákona č.254/2001 </w:t>
      </w:r>
      <w:proofErr w:type="spellStart"/>
      <w:proofErr w:type="gramStart"/>
      <w:r w:rsidR="00B91A5E">
        <w:t>Sb</w:t>
      </w:r>
      <w:proofErr w:type="spellEnd"/>
      <w:r w:rsidR="00B91A5E">
        <w:t xml:space="preserve"> , o vodách</w:t>
      </w:r>
      <w:proofErr w:type="gramEnd"/>
      <w:r w:rsidR="00B91A5E">
        <w:t xml:space="preserve"> v platném znění.</w:t>
      </w:r>
    </w:p>
    <w:p w:rsidR="00EA5777" w:rsidRDefault="00EA5777" w:rsidP="00EA5777">
      <w:pPr>
        <w:pStyle w:val="Zhlav"/>
        <w:spacing w:line="100" w:lineRule="atLeast"/>
      </w:pPr>
    </w:p>
    <w:p w:rsidR="00EA5777" w:rsidRDefault="00EA5777" w:rsidP="00EA5777">
      <w:pPr>
        <w:pStyle w:val="Zhlav"/>
        <w:spacing w:line="100" w:lineRule="atLeast"/>
      </w:pPr>
      <w:r>
        <w:t xml:space="preserve">     </w:t>
      </w:r>
      <w:r w:rsidR="007320B1">
        <w:rPr>
          <w:b/>
        </w:rPr>
        <w:t>c</w:t>
      </w:r>
      <w:r w:rsidRPr="00EA5777">
        <w:rPr>
          <w:b/>
        </w:rPr>
        <w:t xml:space="preserve">) </w:t>
      </w:r>
      <w:r>
        <w:rPr>
          <w:b/>
        </w:rPr>
        <w:t xml:space="preserve"> </w:t>
      </w:r>
      <w:r>
        <w:t xml:space="preserve">Místostarosta obce seznámil ZO s předloženým nabídkovým rozpočtem ( 293 084 </w:t>
      </w:r>
      <w:proofErr w:type="gramStart"/>
      <w:r>
        <w:t>Kč )</w:t>
      </w:r>
      <w:proofErr w:type="gramEnd"/>
      <w:r>
        <w:t xml:space="preserve">  </w:t>
      </w:r>
    </w:p>
    <w:p w:rsidR="00EA5777" w:rsidRPr="00EA5777" w:rsidRDefault="00EA5777" w:rsidP="00EA5777">
      <w:pPr>
        <w:pStyle w:val="Zhlav"/>
        <w:spacing w:line="100" w:lineRule="atLeast"/>
      </w:pPr>
      <w:r>
        <w:t xml:space="preserve">           „Světlo ze  slunce“ od firmy E-</w:t>
      </w:r>
      <w:proofErr w:type="spellStart"/>
      <w:r>
        <w:t>Sea</w:t>
      </w:r>
      <w:proofErr w:type="spellEnd"/>
      <w:r>
        <w:t xml:space="preserve"> s.r.o., U Agrostroje 2435 , </w:t>
      </w:r>
      <w:proofErr w:type="gramStart"/>
      <w:r>
        <w:t>Pelhřimov , 7 stožárů</w:t>
      </w:r>
      <w:proofErr w:type="gramEnd"/>
      <w:r>
        <w:t xml:space="preserve"> od č.p.83 k č.p.87</w:t>
      </w:r>
    </w:p>
    <w:p w:rsidR="00EA5777" w:rsidRDefault="00EA5777" w:rsidP="00EA5777">
      <w:pPr>
        <w:pStyle w:val="Zhlav"/>
        <w:spacing w:line="100" w:lineRule="atLeast"/>
      </w:pPr>
    </w:p>
    <w:p w:rsidR="00EA5777" w:rsidRPr="00584A94" w:rsidRDefault="00EA5777" w:rsidP="00EA5777">
      <w:pPr>
        <w:pStyle w:val="Zhlav"/>
        <w:spacing w:line="100" w:lineRule="atLeast"/>
        <w:rPr>
          <w:b/>
        </w:rPr>
      </w:pPr>
      <w:r>
        <w:rPr>
          <w:b/>
        </w:rPr>
        <w:t>Usnesení č.05</w:t>
      </w:r>
      <w:r w:rsidRPr="00584A94">
        <w:rPr>
          <w:b/>
        </w:rPr>
        <w:t>/45/2018.</w:t>
      </w:r>
    </w:p>
    <w:p w:rsidR="00EA5777" w:rsidRDefault="00EA5777" w:rsidP="00EA5777">
      <w:pPr>
        <w:pStyle w:val="Zhlav"/>
        <w:spacing w:line="100" w:lineRule="atLeast"/>
        <w:ind w:left="644"/>
      </w:pPr>
      <w:r>
        <w:t>Zastupitelstvo obce schválilo předložený rozpočet „Světlo ze slunce“</w:t>
      </w:r>
    </w:p>
    <w:p w:rsidR="00EA5777" w:rsidRDefault="00EA5777" w:rsidP="00EA5777">
      <w:pPr>
        <w:pStyle w:val="Zhlav"/>
        <w:spacing w:line="100" w:lineRule="atLeast"/>
        <w:ind w:left="644"/>
      </w:pPr>
      <w:r>
        <w:tab/>
      </w:r>
    </w:p>
    <w:p w:rsidR="00EA5777" w:rsidRDefault="00EA5777" w:rsidP="00EA5777">
      <w:pPr>
        <w:pStyle w:val="Zhlav"/>
        <w:spacing w:line="100" w:lineRule="atLeast"/>
        <w:ind w:left="644"/>
      </w:pPr>
      <w:r>
        <w:t xml:space="preserve">               Usnesení bylo přijato 6 hlasy pro, proti 0, zdržel 0.</w:t>
      </w:r>
    </w:p>
    <w:p w:rsidR="003162B9" w:rsidRDefault="003162B9" w:rsidP="00EA5777">
      <w:pPr>
        <w:pStyle w:val="Zhlav"/>
        <w:spacing w:line="100" w:lineRule="atLeast"/>
        <w:ind w:left="644"/>
      </w:pPr>
    </w:p>
    <w:p w:rsidR="003162B9" w:rsidRDefault="003162B9" w:rsidP="003162B9">
      <w:pPr>
        <w:pStyle w:val="Zhlav"/>
        <w:spacing w:line="100" w:lineRule="atLeast"/>
      </w:pPr>
      <w:r>
        <w:t xml:space="preserve">     </w:t>
      </w:r>
      <w:r w:rsidR="007320B1">
        <w:rPr>
          <w:b/>
        </w:rPr>
        <w:t>d</w:t>
      </w:r>
      <w:r w:rsidRPr="003162B9">
        <w:rPr>
          <w:b/>
        </w:rPr>
        <w:t xml:space="preserve"> )</w:t>
      </w:r>
      <w:r>
        <w:t xml:space="preserve">  Místostarosta obce seznámil ZO s pokračováním </w:t>
      </w:r>
      <w:r w:rsidR="009F5324">
        <w:t>opravy</w:t>
      </w:r>
      <w:r>
        <w:t xml:space="preserve"> střechy nad budovou </w:t>
      </w:r>
      <w:proofErr w:type="gramStart"/>
      <w:r>
        <w:t>č.p.</w:t>
      </w:r>
      <w:proofErr w:type="gramEnd"/>
      <w:r>
        <w:t xml:space="preserve"> 14 – Kulturně    </w:t>
      </w:r>
    </w:p>
    <w:p w:rsidR="00DA51C4" w:rsidRDefault="003162B9" w:rsidP="003162B9">
      <w:pPr>
        <w:pStyle w:val="Zhlav"/>
        <w:spacing w:line="100" w:lineRule="atLeast"/>
      </w:pPr>
      <w:r>
        <w:t xml:space="preserve">            společenské zařízení </w:t>
      </w:r>
      <w:proofErr w:type="gramStart"/>
      <w:r>
        <w:t>obce , byt</w:t>
      </w:r>
      <w:proofErr w:type="gramEnd"/>
      <w:r>
        <w:t xml:space="preserve"> a hospodářské stavení , využijeme zde dotaci z Kraje Vysočiny , dle </w:t>
      </w:r>
      <w:r w:rsidR="00DA51C4">
        <w:t xml:space="preserve"> </w:t>
      </w:r>
    </w:p>
    <w:p w:rsidR="003162B9" w:rsidRDefault="00DA51C4" w:rsidP="003162B9">
      <w:pPr>
        <w:pStyle w:val="Zhlav"/>
        <w:spacing w:line="100" w:lineRule="atLeast"/>
      </w:pPr>
      <w:r>
        <w:t xml:space="preserve">            </w:t>
      </w:r>
      <w:r w:rsidR="003162B9">
        <w:t xml:space="preserve">nabídky od </w:t>
      </w:r>
      <w:r w:rsidR="003162B9" w:rsidRPr="007320B1">
        <w:t xml:space="preserve">firmy </w:t>
      </w:r>
      <w:proofErr w:type="spellStart"/>
      <w:r w:rsidR="007320B1" w:rsidRPr="007320B1">
        <w:t>S</w:t>
      </w:r>
      <w:r w:rsidR="007320B1">
        <w:t>trakay</w:t>
      </w:r>
      <w:proofErr w:type="spellEnd"/>
      <w:r w:rsidR="007320B1">
        <w:t xml:space="preserve"> </w:t>
      </w:r>
    </w:p>
    <w:p w:rsidR="003162B9" w:rsidRDefault="003162B9" w:rsidP="003162B9">
      <w:pPr>
        <w:pStyle w:val="Zhlav"/>
        <w:spacing w:line="100" w:lineRule="atLeast"/>
      </w:pPr>
    </w:p>
    <w:p w:rsidR="003162B9" w:rsidRPr="00584A94" w:rsidRDefault="003162B9" w:rsidP="003162B9">
      <w:pPr>
        <w:pStyle w:val="Zhlav"/>
        <w:spacing w:line="100" w:lineRule="atLeast"/>
        <w:rPr>
          <w:b/>
        </w:rPr>
      </w:pPr>
      <w:r>
        <w:rPr>
          <w:b/>
        </w:rPr>
        <w:t>Usnesení č.06</w:t>
      </w:r>
      <w:r w:rsidRPr="00584A94">
        <w:rPr>
          <w:b/>
        </w:rPr>
        <w:t>/45/2018.</w:t>
      </w:r>
    </w:p>
    <w:p w:rsidR="003162B9" w:rsidRDefault="003162B9" w:rsidP="003162B9">
      <w:pPr>
        <w:pStyle w:val="Zhlav"/>
        <w:spacing w:line="100" w:lineRule="atLeast"/>
        <w:ind w:left="644"/>
      </w:pPr>
      <w:r>
        <w:t>Zastupitelstvo obce schválilo pokračování v </w:t>
      </w:r>
      <w:r w:rsidR="009F5324">
        <w:t>opravě</w:t>
      </w:r>
      <w:r>
        <w:t xml:space="preserve"> střechy budovy </w:t>
      </w:r>
      <w:proofErr w:type="gramStart"/>
      <w:r>
        <w:t>č.p.</w:t>
      </w:r>
      <w:proofErr w:type="gramEnd"/>
      <w:r>
        <w:t xml:space="preserve"> 14</w:t>
      </w:r>
    </w:p>
    <w:p w:rsidR="003162B9" w:rsidRDefault="003162B9" w:rsidP="003162B9">
      <w:pPr>
        <w:pStyle w:val="Zhlav"/>
        <w:spacing w:line="100" w:lineRule="atLeast"/>
        <w:ind w:left="644"/>
      </w:pPr>
      <w:r>
        <w:tab/>
      </w:r>
    </w:p>
    <w:p w:rsidR="003162B9" w:rsidRDefault="003162B9" w:rsidP="003162B9">
      <w:pPr>
        <w:pStyle w:val="Zhlav"/>
        <w:spacing w:line="100" w:lineRule="atLeast"/>
        <w:ind w:left="644"/>
      </w:pPr>
      <w:r>
        <w:t xml:space="preserve">               Usnesení bylo přijato 6 hlasy pro, proti 0, zdržel 0.</w:t>
      </w:r>
    </w:p>
    <w:p w:rsidR="003162B9" w:rsidRDefault="003162B9" w:rsidP="003162B9">
      <w:pPr>
        <w:pStyle w:val="Zhlav"/>
        <w:spacing w:line="100" w:lineRule="atLeast"/>
      </w:pPr>
    </w:p>
    <w:p w:rsidR="003162B9" w:rsidRDefault="003162B9" w:rsidP="003162B9">
      <w:pPr>
        <w:pStyle w:val="Zhlav"/>
        <w:spacing w:line="100" w:lineRule="atLeast"/>
      </w:pPr>
      <w:r>
        <w:t xml:space="preserve">      </w:t>
      </w:r>
    </w:p>
    <w:p w:rsidR="00307A35" w:rsidRPr="003162B9" w:rsidRDefault="00307A35" w:rsidP="003162B9">
      <w:pPr>
        <w:pStyle w:val="Zhlav"/>
        <w:spacing w:line="100" w:lineRule="atLeast"/>
      </w:pPr>
      <w:r w:rsidRPr="00654CBD">
        <w:rPr>
          <w:b/>
          <w:sz w:val="28"/>
          <w:szCs w:val="28"/>
        </w:rPr>
        <w:t xml:space="preserve">3. </w:t>
      </w:r>
      <w:r w:rsidR="003162B9">
        <w:rPr>
          <w:b/>
          <w:sz w:val="28"/>
          <w:szCs w:val="28"/>
        </w:rPr>
        <w:t>Lesní hospodářství</w:t>
      </w:r>
    </w:p>
    <w:p w:rsidR="009B66DE" w:rsidRPr="00843CCB" w:rsidRDefault="009B66DE" w:rsidP="00D53C85">
      <w:pPr>
        <w:tabs>
          <w:tab w:val="right" w:pos="10620"/>
        </w:tabs>
      </w:pPr>
    </w:p>
    <w:p w:rsidR="001A4A1D" w:rsidRDefault="00D53C85" w:rsidP="007D523B">
      <w:pPr>
        <w:pStyle w:val="Zhlav"/>
        <w:numPr>
          <w:ilvl w:val="0"/>
          <w:numId w:val="5"/>
        </w:numPr>
        <w:spacing w:line="100" w:lineRule="atLeast"/>
      </w:pPr>
      <w:r>
        <w:t>Místos</w:t>
      </w:r>
      <w:r w:rsidR="007D523B">
        <w:t>tarosta</w:t>
      </w:r>
      <w:r w:rsidR="00A966EB">
        <w:t xml:space="preserve"> seznámi</w:t>
      </w:r>
      <w:r>
        <w:t>l</w:t>
      </w:r>
      <w:r w:rsidR="00A966EB">
        <w:t xml:space="preserve"> ZO s</w:t>
      </w:r>
      <w:r w:rsidR="001A4A1D">
        <w:t xml:space="preserve"> lesním hospodářstvím – bude vyfakturována poměrná částka </w:t>
      </w:r>
    </w:p>
    <w:p w:rsidR="00E16B2A" w:rsidRDefault="001A4A1D" w:rsidP="001A4A1D">
      <w:pPr>
        <w:pStyle w:val="Zhlav"/>
        <w:spacing w:line="100" w:lineRule="atLeast"/>
        <w:ind w:left="786"/>
      </w:pPr>
      <w:r>
        <w:t xml:space="preserve">za I . čtvrtletí , provádí se </w:t>
      </w:r>
      <w:proofErr w:type="gramStart"/>
      <w:r>
        <w:t>těžba .Pěstební</w:t>
      </w:r>
      <w:proofErr w:type="gramEnd"/>
      <w:r>
        <w:t xml:space="preserve"> činnost – bude proveden nákup stromků a pan </w:t>
      </w:r>
      <w:proofErr w:type="spellStart"/>
      <w:r>
        <w:t>Tobíšek</w:t>
      </w:r>
      <w:proofErr w:type="spellEnd"/>
      <w:r>
        <w:t xml:space="preserve"> provede výsadbu . </w:t>
      </w:r>
    </w:p>
    <w:p w:rsidR="001A4A1D" w:rsidRDefault="001A4A1D" w:rsidP="001A4A1D">
      <w:pPr>
        <w:pStyle w:val="Zhlav"/>
        <w:spacing w:line="100" w:lineRule="atLeast"/>
      </w:pPr>
    </w:p>
    <w:p w:rsidR="001A4A1D" w:rsidRPr="00584A94" w:rsidRDefault="001A4A1D" w:rsidP="001A4A1D">
      <w:pPr>
        <w:pStyle w:val="Zhlav"/>
        <w:spacing w:line="100" w:lineRule="atLeast"/>
        <w:rPr>
          <w:b/>
        </w:rPr>
      </w:pPr>
      <w:r>
        <w:rPr>
          <w:b/>
        </w:rPr>
        <w:t>Usnesení č.07</w:t>
      </w:r>
      <w:r w:rsidRPr="00584A94">
        <w:rPr>
          <w:b/>
        </w:rPr>
        <w:t>/45/2018.</w:t>
      </w:r>
    </w:p>
    <w:p w:rsidR="001A4A1D" w:rsidRDefault="001A4A1D" w:rsidP="001A4A1D">
      <w:pPr>
        <w:pStyle w:val="Zhlav"/>
        <w:spacing w:line="100" w:lineRule="atLeast"/>
        <w:ind w:left="644"/>
      </w:pPr>
      <w:r>
        <w:t xml:space="preserve">Zastupitelstvo obce schválilo cenu palivového dřeva za kubický metr – </w:t>
      </w:r>
      <w:r w:rsidRPr="001A4A1D">
        <w:rPr>
          <w:b/>
          <w:i/>
        </w:rPr>
        <w:t xml:space="preserve">500,-Kč + 15% </w:t>
      </w:r>
      <w:proofErr w:type="gramStart"/>
      <w:r w:rsidRPr="001A4A1D">
        <w:rPr>
          <w:b/>
          <w:i/>
        </w:rPr>
        <w:t>DPH ( 575,</w:t>
      </w:r>
      <w:proofErr w:type="gramEnd"/>
      <w:r w:rsidRPr="001A4A1D">
        <w:rPr>
          <w:b/>
          <w:i/>
        </w:rPr>
        <w:t>-Kč)</w:t>
      </w:r>
    </w:p>
    <w:p w:rsidR="001A4A1D" w:rsidRDefault="001A4A1D" w:rsidP="001A4A1D">
      <w:pPr>
        <w:pStyle w:val="Zhlav"/>
        <w:spacing w:line="100" w:lineRule="atLeast"/>
        <w:ind w:left="644"/>
      </w:pPr>
      <w:r>
        <w:tab/>
      </w:r>
    </w:p>
    <w:p w:rsidR="001A4A1D" w:rsidRDefault="001A4A1D" w:rsidP="001A4A1D">
      <w:pPr>
        <w:pStyle w:val="Zhlav"/>
        <w:spacing w:line="100" w:lineRule="atLeast"/>
        <w:ind w:left="644"/>
      </w:pPr>
      <w:r>
        <w:t xml:space="preserve">               Usnesení bylo přijato 6 hlasy pro, proti 0, zdržel 0.</w:t>
      </w:r>
    </w:p>
    <w:p w:rsidR="001A4A1D" w:rsidRDefault="001A4A1D" w:rsidP="001A4A1D">
      <w:pPr>
        <w:pStyle w:val="Zhlav"/>
        <w:spacing w:line="100" w:lineRule="atLeast"/>
      </w:pPr>
    </w:p>
    <w:p w:rsidR="00697BE7" w:rsidRPr="001A4A1D" w:rsidRDefault="00A83536" w:rsidP="001A4A1D">
      <w:pPr>
        <w:pStyle w:val="Zhlav"/>
        <w:spacing w:line="100" w:lineRule="atLeast"/>
      </w:pPr>
      <w:r>
        <w:rPr>
          <w:b/>
        </w:rPr>
        <w:t xml:space="preserve">  </w:t>
      </w:r>
    </w:p>
    <w:p w:rsidR="006F5BA1" w:rsidRDefault="006F5BA1" w:rsidP="00245CA9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4C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Životní prostředí</w:t>
      </w:r>
      <w:r w:rsidR="00245CA9">
        <w:rPr>
          <w:b/>
          <w:sz w:val="28"/>
          <w:szCs w:val="28"/>
        </w:rPr>
        <w:tab/>
      </w:r>
    </w:p>
    <w:p w:rsidR="006F5BA1" w:rsidRDefault="006F5BA1" w:rsidP="006F5BA1">
      <w:pPr>
        <w:rPr>
          <w:b/>
          <w:sz w:val="28"/>
          <w:szCs w:val="28"/>
        </w:rPr>
      </w:pPr>
    </w:p>
    <w:p w:rsidR="001A4A1D" w:rsidRDefault="004A02D6" w:rsidP="004A02D6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53C85" w:rsidRPr="001A4A1D">
        <w:rPr>
          <w:rFonts w:ascii="Times New Roman" w:hAnsi="Times New Roman" w:cs="Times New Roman"/>
        </w:rPr>
        <w:t>ístos</w:t>
      </w:r>
      <w:r w:rsidR="006F5BA1" w:rsidRPr="001A4A1D">
        <w:rPr>
          <w:rFonts w:ascii="Times New Roman" w:hAnsi="Times New Roman" w:cs="Times New Roman"/>
        </w:rPr>
        <w:t>tarosta obce seznámil ZO s</w:t>
      </w:r>
      <w:r w:rsidR="001A4A1D">
        <w:rPr>
          <w:rFonts w:ascii="Times New Roman" w:hAnsi="Times New Roman" w:cs="Times New Roman"/>
        </w:rPr>
        <w:t xml:space="preserve">e „Smlouvou – </w:t>
      </w:r>
      <w:r w:rsidR="00444131">
        <w:rPr>
          <w:rFonts w:ascii="Times New Roman" w:hAnsi="Times New Roman" w:cs="Times New Roman"/>
        </w:rPr>
        <w:t>O p</w:t>
      </w:r>
      <w:r w:rsidR="001A4A1D">
        <w:rPr>
          <w:rFonts w:ascii="Times New Roman" w:hAnsi="Times New Roman" w:cs="Times New Roman"/>
        </w:rPr>
        <w:t xml:space="preserve">rovedení údržby veřejné zeleně v obci “ pro pana Aleše </w:t>
      </w:r>
      <w:proofErr w:type="spellStart"/>
      <w:r w:rsidR="001A4A1D">
        <w:rPr>
          <w:rFonts w:ascii="Times New Roman" w:hAnsi="Times New Roman" w:cs="Times New Roman"/>
        </w:rPr>
        <w:t>Parkana</w:t>
      </w:r>
      <w:proofErr w:type="spellEnd"/>
      <w:r w:rsidR="001A4A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4A1D">
        <w:rPr>
          <w:rFonts w:ascii="Times New Roman" w:hAnsi="Times New Roman" w:cs="Times New Roman"/>
        </w:rPr>
        <w:t>DiS</w:t>
      </w:r>
      <w:proofErr w:type="spellEnd"/>
      <w:r w:rsidR="001A4A1D">
        <w:rPr>
          <w:rFonts w:ascii="Times New Roman" w:hAnsi="Times New Roman" w:cs="Times New Roman"/>
        </w:rPr>
        <w:t xml:space="preserve"> .</w:t>
      </w:r>
      <w:proofErr w:type="gramEnd"/>
    </w:p>
    <w:p w:rsidR="00E25C16" w:rsidRPr="001A4A1D" w:rsidRDefault="001A4A1D" w:rsidP="001A4A1D">
      <w:pPr>
        <w:pStyle w:val="Defaul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4A1D" w:rsidRPr="00584A94" w:rsidRDefault="001A4A1D" w:rsidP="001A4A1D">
      <w:pPr>
        <w:pStyle w:val="Zhlav"/>
        <w:spacing w:line="100" w:lineRule="atLeast"/>
        <w:rPr>
          <w:b/>
        </w:rPr>
      </w:pPr>
      <w:r>
        <w:rPr>
          <w:b/>
        </w:rPr>
        <w:t xml:space="preserve">  Usnesení č.08</w:t>
      </w:r>
      <w:r w:rsidRPr="00584A94">
        <w:rPr>
          <w:b/>
        </w:rPr>
        <w:t>/45/2018.</w:t>
      </w:r>
    </w:p>
    <w:p w:rsidR="001A4A1D" w:rsidRDefault="001A4A1D" w:rsidP="001A4A1D">
      <w:pPr>
        <w:pStyle w:val="Zhlav"/>
        <w:spacing w:line="100" w:lineRule="atLeast"/>
        <w:ind w:left="644"/>
      </w:pPr>
      <w:r>
        <w:t xml:space="preserve">Zastupitelstvo obce schválilo </w:t>
      </w:r>
      <w:r w:rsidR="00444131">
        <w:t>Smlouvu – O provedení</w:t>
      </w:r>
      <w:r w:rsidR="00DA51C4">
        <w:t xml:space="preserve"> </w:t>
      </w:r>
      <w:r w:rsidR="004A02D6">
        <w:t>údržby zeleně v </w:t>
      </w:r>
      <w:proofErr w:type="gramStart"/>
      <w:r w:rsidR="004A02D6">
        <w:t>obci .</w:t>
      </w:r>
      <w:proofErr w:type="gramEnd"/>
    </w:p>
    <w:p w:rsidR="001A4A1D" w:rsidRDefault="001A4A1D" w:rsidP="001A4A1D">
      <w:pPr>
        <w:pStyle w:val="Zhlav"/>
        <w:spacing w:line="100" w:lineRule="atLeast"/>
        <w:ind w:left="644"/>
      </w:pPr>
      <w:r>
        <w:tab/>
      </w:r>
    </w:p>
    <w:p w:rsidR="00106CF3" w:rsidRDefault="001A4A1D" w:rsidP="00B90A30">
      <w:pPr>
        <w:pStyle w:val="Zhlav"/>
        <w:spacing w:line="100" w:lineRule="atLeast"/>
        <w:ind w:left="644"/>
      </w:pPr>
      <w:r>
        <w:t xml:space="preserve">               Usnesení bylo přijato </w:t>
      </w:r>
      <w:r w:rsidR="00444131">
        <w:t>5</w:t>
      </w:r>
      <w:r>
        <w:t xml:space="preserve"> hlasy pro, proti 0, zdržel </w:t>
      </w:r>
      <w:r w:rsidR="00444131">
        <w:t>1</w:t>
      </w:r>
      <w:r w:rsidR="00106CF3">
        <w:tab/>
      </w:r>
    </w:p>
    <w:p w:rsidR="00787098" w:rsidRDefault="00787098" w:rsidP="00B10D5F">
      <w:pPr>
        <w:spacing w:line="100" w:lineRule="atLeast"/>
        <w:ind w:firstLine="360"/>
      </w:pPr>
    </w:p>
    <w:p w:rsidR="00B10D5F" w:rsidRDefault="004A02D6" w:rsidP="00B10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0D5F">
        <w:rPr>
          <w:b/>
          <w:sz w:val="28"/>
          <w:szCs w:val="28"/>
        </w:rPr>
        <w:t>. Různé</w:t>
      </w:r>
    </w:p>
    <w:p w:rsidR="004A02D6" w:rsidRDefault="004A02D6" w:rsidP="00B10D5F">
      <w:pPr>
        <w:rPr>
          <w:b/>
          <w:sz w:val="28"/>
          <w:szCs w:val="28"/>
        </w:rPr>
      </w:pPr>
    </w:p>
    <w:p w:rsidR="004A02D6" w:rsidRPr="004A02D6" w:rsidRDefault="004A02D6" w:rsidP="004A02D6">
      <w:pPr>
        <w:pStyle w:val="Odstavecseseznamem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4A1D">
        <w:t>Místostarosta obce seznámil ZO</w:t>
      </w:r>
      <w:r>
        <w:t xml:space="preserve"> se Žádostí o finanční příspěvek na činnost občanského sdružení Českého svazu včelařů Horní </w:t>
      </w:r>
      <w:proofErr w:type="gramStart"/>
      <w:r>
        <w:t>Cerekev .</w:t>
      </w:r>
      <w:proofErr w:type="gramEnd"/>
    </w:p>
    <w:p w:rsidR="00B10D5F" w:rsidRDefault="00B10D5F" w:rsidP="00B10D5F">
      <w:pPr>
        <w:rPr>
          <w:b/>
          <w:sz w:val="28"/>
          <w:szCs w:val="28"/>
        </w:rPr>
      </w:pPr>
    </w:p>
    <w:p w:rsidR="004A02D6" w:rsidRPr="00584A94" w:rsidRDefault="00B10D5F" w:rsidP="004A02D6">
      <w:pPr>
        <w:pStyle w:val="Zhlav"/>
        <w:spacing w:line="100" w:lineRule="atLeast"/>
        <w:rPr>
          <w:b/>
        </w:rPr>
      </w:pPr>
      <w:r>
        <w:rPr>
          <w:b/>
          <w:sz w:val="28"/>
          <w:szCs w:val="28"/>
        </w:rPr>
        <w:t xml:space="preserve"> </w:t>
      </w:r>
      <w:r w:rsidR="004A02D6">
        <w:rPr>
          <w:b/>
        </w:rPr>
        <w:t>Usnesení č.09</w:t>
      </w:r>
      <w:r w:rsidR="004A02D6" w:rsidRPr="00584A94">
        <w:rPr>
          <w:b/>
        </w:rPr>
        <w:t>/45/2018.</w:t>
      </w:r>
    </w:p>
    <w:p w:rsidR="004A02D6" w:rsidRDefault="004A02D6" w:rsidP="004A02D6">
      <w:pPr>
        <w:pStyle w:val="Zhlav"/>
        <w:spacing w:line="100" w:lineRule="atLeast"/>
        <w:ind w:left="644"/>
      </w:pPr>
      <w:r>
        <w:t xml:space="preserve">Zastupitelstvo obce schválilo finanční příspěvek ČSV Horní Cerekev ve výši 3 000 </w:t>
      </w:r>
      <w:proofErr w:type="gramStart"/>
      <w:r>
        <w:t>Kč,-</w:t>
      </w:r>
      <w:proofErr w:type="gramEnd"/>
    </w:p>
    <w:p w:rsidR="004A02D6" w:rsidRDefault="004A02D6" w:rsidP="004A02D6">
      <w:pPr>
        <w:pStyle w:val="Zhlav"/>
        <w:spacing w:line="100" w:lineRule="atLeast"/>
        <w:ind w:left="644"/>
      </w:pPr>
    </w:p>
    <w:p w:rsidR="004A02D6" w:rsidRDefault="004A02D6" w:rsidP="004A02D6">
      <w:pPr>
        <w:pStyle w:val="Zhlav"/>
        <w:spacing w:line="100" w:lineRule="atLeast"/>
        <w:ind w:left="644"/>
      </w:pPr>
      <w:r>
        <w:t xml:space="preserve">               Usnesení bylo přijato 6 hlasy pro, proti 0, zdržel 0.</w:t>
      </w:r>
    </w:p>
    <w:p w:rsidR="006B713F" w:rsidRDefault="006B713F" w:rsidP="004A02D6">
      <w:pPr>
        <w:pStyle w:val="Zhlav"/>
        <w:spacing w:line="100" w:lineRule="atLeast"/>
        <w:ind w:left="644"/>
      </w:pPr>
    </w:p>
    <w:p w:rsidR="004A02D6" w:rsidRDefault="004A02D6" w:rsidP="004A02D6">
      <w:pPr>
        <w:pStyle w:val="Zhlav"/>
        <w:numPr>
          <w:ilvl w:val="0"/>
          <w:numId w:val="15"/>
        </w:numPr>
        <w:spacing w:line="100" w:lineRule="atLeast"/>
      </w:pPr>
      <w:r>
        <w:t xml:space="preserve">Místostarosta obce informoval ZO , že </w:t>
      </w:r>
      <w:proofErr w:type="gramStart"/>
      <w:r>
        <w:t>12.4. bude</w:t>
      </w:r>
      <w:proofErr w:type="gramEnd"/>
      <w:r>
        <w:t xml:space="preserve"> prováděn pracovníky Kraje Vysočiny přezkum hospodaření .</w:t>
      </w:r>
    </w:p>
    <w:p w:rsidR="004A02D6" w:rsidRDefault="006B713F" w:rsidP="004A02D6">
      <w:pPr>
        <w:pStyle w:val="Zhlav"/>
        <w:numPr>
          <w:ilvl w:val="0"/>
          <w:numId w:val="15"/>
        </w:numPr>
        <w:spacing w:line="100" w:lineRule="atLeast"/>
      </w:pPr>
      <w:r>
        <w:t xml:space="preserve">Místostarosta obce informoval </w:t>
      </w:r>
      <w:proofErr w:type="gramStart"/>
      <w:r>
        <w:t>ZO , že</w:t>
      </w:r>
      <w:proofErr w:type="gramEnd"/>
      <w:r>
        <w:t xml:space="preserve"> bude prováděna oprava místní komunikace (</w:t>
      </w:r>
      <w:proofErr w:type="spellStart"/>
      <w:r>
        <w:t>soudka</w:t>
      </w:r>
      <w:proofErr w:type="spellEnd"/>
      <w:r>
        <w:t>)</w:t>
      </w:r>
    </w:p>
    <w:p w:rsidR="006B713F" w:rsidRDefault="006B713F" w:rsidP="006B713F">
      <w:pPr>
        <w:pStyle w:val="Zhlav"/>
        <w:spacing w:line="100" w:lineRule="atLeast"/>
        <w:ind w:left="927"/>
      </w:pPr>
      <w:r>
        <w:t xml:space="preserve">od pana Nechvátala k panu </w:t>
      </w:r>
      <w:proofErr w:type="gramStart"/>
      <w:r>
        <w:t>Musilovi .</w:t>
      </w:r>
      <w:proofErr w:type="gramEnd"/>
    </w:p>
    <w:p w:rsidR="006B713F" w:rsidRDefault="006B713F" w:rsidP="006B713F">
      <w:pPr>
        <w:pStyle w:val="Zhlav"/>
        <w:numPr>
          <w:ilvl w:val="0"/>
          <w:numId w:val="15"/>
        </w:numPr>
        <w:spacing w:line="100" w:lineRule="atLeast"/>
      </w:pPr>
      <w:r>
        <w:t xml:space="preserve">Místostarosta obce informoval ZO , že </w:t>
      </w:r>
      <w:proofErr w:type="gramStart"/>
      <w:r>
        <w:t>6.5.2018</w:t>
      </w:r>
      <w:proofErr w:type="gramEnd"/>
      <w:r>
        <w:t xml:space="preserve"> bude pořádána oslava Dne matek .</w:t>
      </w:r>
    </w:p>
    <w:p w:rsidR="006B713F" w:rsidRPr="007320B1" w:rsidRDefault="006B713F" w:rsidP="006B713F">
      <w:pPr>
        <w:pStyle w:val="Zhlav"/>
        <w:numPr>
          <w:ilvl w:val="0"/>
          <w:numId w:val="15"/>
        </w:numPr>
        <w:spacing w:line="100" w:lineRule="atLeast"/>
      </w:pPr>
      <w:r>
        <w:t xml:space="preserve">Místostarosta obce informoval ZO – Revitalizace zeleně v obci , projekt nepodán , pozastaven , SŽDC nedala souhlas k prodeji nebo pronájmu části pozemku </w:t>
      </w:r>
      <w:proofErr w:type="gramStart"/>
      <w:r w:rsidRPr="00E5369C">
        <w:t>č.p.</w:t>
      </w:r>
      <w:proofErr w:type="gramEnd"/>
      <w:r w:rsidRPr="00E5369C">
        <w:t xml:space="preserve"> </w:t>
      </w:r>
      <w:r w:rsidR="00E5369C">
        <w:t xml:space="preserve">1322/1 </w:t>
      </w:r>
      <w:r w:rsidRPr="007320B1">
        <w:t>pod zastávkou.</w:t>
      </w:r>
    </w:p>
    <w:p w:rsidR="00E5369C" w:rsidRDefault="006B713F" w:rsidP="007320B1">
      <w:pPr>
        <w:pStyle w:val="Zhlav"/>
        <w:numPr>
          <w:ilvl w:val="0"/>
          <w:numId w:val="15"/>
        </w:numPr>
        <w:spacing w:line="100" w:lineRule="atLeast"/>
      </w:pPr>
      <w:r w:rsidRPr="007320B1">
        <w:t xml:space="preserve">Místostarosta obce informoval ZO s nabídkou pana Mikuláška na vypracování </w:t>
      </w:r>
    </w:p>
    <w:p w:rsidR="006B713F" w:rsidRDefault="00E5369C" w:rsidP="00E5369C">
      <w:pPr>
        <w:pStyle w:val="Zhlav"/>
        <w:spacing w:line="100" w:lineRule="atLeast"/>
        <w:ind w:left="927"/>
      </w:pPr>
      <w:r>
        <w:t xml:space="preserve"> </w:t>
      </w:r>
      <w:r w:rsidR="006B713F" w:rsidRPr="007320B1">
        <w:t>„</w:t>
      </w:r>
      <w:r w:rsidR="007320B1">
        <w:t>Kopií příloh</w:t>
      </w:r>
      <w:r w:rsidR="006B713F" w:rsidRPr="007320B1">
        <w:t xml:space="preserve"> </w:t>
      </w:r>
      <w:proofErr w:type="gramStart"/>
      <w:r>
        <w:t>k</w:t>
      </w:r>
      <w:r w:rsidR="006B713F" w:rsidRPr="007320B1">
        <w:t>ronik „– fotografická</w:t>
      </w:r>
      <w:proofErr w:type="gramEnd"/>
      <w:r w:rsidR="006B713F" w:rsidRPr="007320B1">
        <w:t xml:space="preserve"> část  </w:t>
      </w:r>
      <w:r w:rsidR="007320B1">
        <w:t xml:space="preserve"> 36 000Kč</w:t>
      </w:r>
    </w:p>
    <w:p w:rsidR="0029167F" w:rsidRDefault="0029167F" w:rsidP="006B713F">
      <w:pPr>
        <w:pStyle w:val="Zhlav"/>
        <w:spacing w:line="100" w:lineRule="atLeast"/>
        <w:ind w:left="927"/>
      </w:pPr>
    </w:p>
    <w:p w:rsidR="006B713F" w:rsidRPr="00584A94" w:rsidRDefault="006B713F" w:rsidP="006B713F">
      <w:pPr>
        <w:pStyle w:val="Zhlav"/>
        <w:spacing w:line="100" w:lineRule="atLeast"/>
        <w:rPr>
          <w:b/>
        </w:rPr>
      </w:pPr>
      <w:r>
        <w:rPr>
          <w:b/>
        </w:rPr>
        <w:t>Usnesení č.10</w:t>
      </w:r>
      <w:r w:rsidRPr="00584A94">
        <w:rPr>
          <w:b/>
        </w:rPr>
        <w:t>/45/2018.</w:t>
      </w:r>
    </w:p>
    <w:p w:rsidR="006B713F" w:rsidRDefault="006B713F" w:rsidP="006B713F">
      <w:pPr>
        <w:pStyle w:val="Zhlav"/>
        <w:spacing w:line="100" w:lineRule="atLeast"/>
        <w:ind w:left="644"/>
      </w:pPr>
      <w:r>
        <w:t>Zastupitelstvo obce schválilo zřízení „</w:t>
      </w:r>
      <w:r w:rsidR="00E5369C">
        <w:t>Kopií příloh</w:t>
      </w:r>
      <w:r>
        <w:t xml:space="preserve"> kronik</w:t>
      </w:r>
      <w:r w:rsidR="00346B48">
        <w:t xml:space="preserve">“ v částce </w:t>
      </w:r>
      <w:r w:rsidR="00E5369C" w:rsidRPr="00E5369C">
        <w:t xml:space="preserve">36 000 </w:t>
      </w:r>
      <w:r w:rsidR="00346B48" w:rsidRPr="00E5369C">
        <w:t>Kč</w:t>
      </w:r>
    </w:p>
    <w:p w:rsidR="006B713F" w:rsidRDefault="006B713F" w:rsidP="006B713F">
      <w:pPr>
        <w:pStyle w:val="Zhlav"/>
        <w:spacing w:line="100" w:lineRule="atLeast"/>
        <w:ind w:left="644"/>
      </w:pPr>
    </w:p>
    <w:p w:rsidR="006B713F" w:rsidRDefault="006B713F" w:rsidP="006B713F">
      <w:pPr>
        <w:pStyle w:val="Zhlav"/>
        <w:spacing w:line="100" w:lineRule="atLeast"/>
        <w:ind w:left="644"/>
      </w:pPr>
      <w:r>
        <w:t xml:space="preserve">               Usnesení bylo přijato 6 hlasy pro, proti 0, zdržel 0.</w:t>
      </w:r>
    </w:p>
    <w:p w:rsidR="00E4590A" w:rsidRDefault="00E4590A" w:rsidP="006B713F">
      <w:pPr>
        <w:pStyle w:val="Zhlav"/>
        <w:spacing w:line="100" w:lineRule="atLeast"/>
        <w:ind w:left="644"/>
      </w:pPr>
    </w:p>
    <w:p w:rsidR="006B713F" w:rsidRDefault="00346B48" w:rsidP="00346B48">
      <w:pPr>
        <w:pStyle w:val="Zhlav"/>
        <w:numPr>
          <w:ilvl w:val="0"/>
          <w:numId w:val="15"/>
        </w:numPr>
        <w:spacing w:line="100" w:lineRule="atLeast"/>
      </w:pPr>
      <w:r>
        <w:t xml:space="preserve">Místostarosta obce informoval ZO o stavu pana starosty o jeho aktuálním stavu – v době nemoci vykonává i nadále funkci </w:t>
      </w:r>
      <w:proofErr w:type="gramStart"/>
      <w:r>
        <w:t>starosty , vyřizuje</w:t>
      </w:r>
      <w:proofErr w:type="gramEnd"/>
      <w:r>
        <w:t xml:space="preserve"> agendy obce  – počítačově , telefonicky .</w:t>
      </w:r>
    </w:p>
    <w:p w:rsidR="0029167F" w:rsidRDefault="0029167F" w:rsidP="0029167F">
      <w:pPr>
        <w:pStyle w:val="Zhlav"/>
        <w:spacing w:line="100" w:lineRule="atLeast"/>
        <w:ind w:left="927"/>
      </w:pPr>
    </w:p>
    <w:p w:rsidR="00346B48" w:rsidRPr="00584A94" w:rsidRDefault="00346B48" w:rsidP="00346B48">
      <w:pPr>
        <w:pStyle w:val="Zhlav"/>
        <w:spacing w:line="100" w:lineRule="atLeast"/>
        <w:rPr>
          <w:b/>
        </w:rPr>
      </w:pPr>
      <w:r>
        <w:rPr>
          <w:color w:val="000000"/>
        </w:rPr>
        <w:t xml:space="preserve">   </w:t>
      </w:r>
      <w:r>
        <w:rPr>
          <w:b/>
        </w:rPr>
        <w:t>Usnesení č.11</w:t>
      </w:r>
      <w:r w:rsidRPr="00584A94">
        <w:rPr>
          <w:b/>
        </w:rPr>
        <w:t>/45/2018.</w:t>
      </w:r>
    </w:p>
    <w:p w:rsidR="00346B48" w:rsidRDefault="00346B48" w:rsidP="00346B48">
      <w:pPr>
        <w:pStyle w:val="Zhlav"/>
        <w:spacing w:line="100" w:lineRule="atLeast"/>
        <w:ind w:left="644"/>
      </w:pPr>
      <w:r>
        <w:t xml:space="preserve">Zastupitelstvo obce schválilo i nadále vyplácet plat starostovi v nezměněné </w:t>
      </w:r>
      <w:proofErr w:type="gramStart"/>
      <w:r>
        <w:t>výši , dle</w:t>
      </w:r>
      <w:proofErr w:type="gramEnd"/>
      <w:r>
        <w:t xml:space="preserve"> Sbírky zákonů 318/2017 -  O výši odměňování členů zastupitelstev územně samosprávních celků</w:t>
      </w:r>
    </w:p>
    <w:p w:rsidR="00346B48" w:rsidRDefault="00346B48" w:rsidP="00346B48">
      <w:pPr>
        <w:pStyle w:val="Zhlav"/>
        <w:spacing w:line="100" w:lineRule="atLeast"/>
        <w:ind w:left="644"/>
      </w:pPr>
    </w:p>
    <w:p w:rsidR="00346B48" w:rsidRDefault="00346B48" w:rsidP="00346B48">
      <w:pPr>
        <w:pStyle w:val="Zhlav"/>
        <w:spacing w:line="100" w:lineRule="atLeast"/>
        <w:ind w:left="644"/>
      </w:pPr>
      <w:r>
        <w:t xml:space="preserve">               Usnesení bylo přijato 6 hlasy pro, proti 0, zdržel 0.</w:t>
      </w:r>
    </w:p>
    <w:p w:rsidR="00E4590A" w:rsidRDefault="00E4590A" w:rsidP="00346B48">
      <w:pPr>
        <w:pStyle w:val="Zhlav"/>
        <w:spacing w:line="100" w:lineRule="atLeast"/>
        <w:ind w:left="644"/>
      </w:pPr>
    </w:p>
    <w:p w:rsidR="00E4590A" w:rsidRDefault="00E4590A" w:rsidP="00E4590A">
      <w:pPr>
        <w:pStyle w:val="Zhlav"/>
        <w:numPr>
          <w:ilvl w:val="0"/>
          <w:numId w:val="15"/>
        </w:numPr>
        <w:spacing w:line="100" w:lineRule="atLeast"/>
      </w:pPr>
      <w:r>
        <w:t xml:space="preserve">Místostarosta obce informoval ZO o stanovení počtu členů zastupitelstva  - volby do Zastupitelstva obcí </w:t>
      </w:r>
      <w:proofErr w:type="gramStart"/>
      <w:r>
        <w:t>2018 .</w:t>
      </w:r>
      <w:proofErr w:type="gramEnd"/>
    </w:p>
    <w:p w:rsidR="0029167F" w:rsidRDefault="0029167F" w:rsidP="0029167F">
      <w:pPr>
        <w:pStyle w:val="Zhlav"/>
        <w:spacing w:line="100" w:lineRule="atLeast"/>
        <w:ind w:left="927"/>
      </w:pPr>
    </w:p>
    <w:p w:rsidR="00E4590A" w:rsidRPr="00584A94" w:rsidRDefault="00346B48" w:rsidP="00E4590A">
      <w:pPr>
        <w:pStyle w:val="Zhlav"/>
        <w:spacing w:line="100" w:lineRule="atLeast"/>
        <w:rPr>
          <w:b/>
        </w:rPr>
      </w:pPr>
      <w:r>
        <w:rPr>
          <w:color w:val="000000"/>
        </w:rPr>
        <w:t xml:space="preserve">    </w:t>
      </w:r>
      <w:r w:rsidR="00E4590A">
        <w:rPr>
          <w:b/>
        </w:rPr>
        <w:t>Usnesení č.12</w:t>
      </w:r>
      <w:r w:rsidR="00E4590A" w:rsidRPr="00584A94">
        <w:rPr>
          <w:b/>
        </w:rPr>
        <w:t>/45/2018.</w:t>
      </w:r>
    </w:p>
    <w:p w:rsidR="00E4590A" w:rsidRDefault="00E4590A" w:rsidP="00E4590A">
      <w:pPr>
        <w:pStyle w:val="Zhlav"/>
        <w:spacing w:line="100" w:lineRule="atLeast"/>
        <w:ind w:left="644"/>
      </w:pPr>
      <w:r>
        <w:t xml:space="preserve">Zastupitelstvo obce </w:t>
      </w:r>
      <w:proofErr w:type="gramStart"/>
      <w:r>
        <w:t>schválilo 7  členů</w:t>
      </w:r>
      <w:proofErr w:type="gramEnd"/>
      <w:r>
        <w:t xml:space="preserve"> pro volby do Zastupitelstva obcí 2018 </w:t>
      </w:r>
    </w:p>
    <w:p w:rsidR="00E4590A" w:rsidRDefault="00E4590A" w:rsidP="00E4590A">
      <w:pPr>
        <w:pStyle w:val="Zhlav"/>
        <w:spacing w:line="100" w:lineRule="atLeast"/>
        <w:ind w:left="644"/>
      </w:pPr>
      <w:r>
        <w:t xml:space="preserve">  Vyvěšeno na úřední desku : </w:t>
      </w:r>
      <w:proofErr w:type="gramStart"/>
      <w:r w:rsidR="00E5369C">
        <w:t>10.4.2018</w:t>
      </w:r>
      <w:proofErr w:type="gramEnd"/>
    </w:p>
    <w:p w:rsidR="00E4590A" w:rsidRDefault="00E4590A" w:rsidP="00E4590A">
      <w:pPr>
        <w:pStyle w:val="Zhlav"/>
        <w:spacing w:line="100" w:lineRule="atLeast"/>
        <w:ind w:left="644"/>
      </w:pPr>
    </w:p>
    <w:p w:rsidR="00E4590A" w:rsidRDefault="00E4590A" w:rsidP="00E4590A">
      <w:pPr>
        <w:pStyle w:val="Zhlav"/>
        <w:spacing w:line="100" w:lineRule="atLeast"/>
        <w:ind w:left="644"/>
      </w:pPr>
      <w:r>
        <w:t xml:space="preserve">               Usnesení bylo přijato 6 hlasy pro, proti 0, zdržel 0</w:t>
      </w:r>
    </w:p>
    <w:p w:rsidR="00E4590A" w:rsidRDefault="00E4590A" w:rsidP="00E4590A">
      <w:pPr>
        <w:pStyle w:val="Zhlav"/>
        <w:spacing w:line="100" w:lineRule="atLeast"/>
        <w:ind w:left="644"/>
      </w:pPr>
      <w:r>
        <w:t>.</w:t>
      </w:r>
    </w:p>
    <w:p w:rsidR="0029167F" w:rsidRDefault="00E4590A" w:rsidP="00E4590A">
      <w:pPr>
        <w:pStyle w:val="Zhlav"/>
        <w:spacing w:line="100" w:lineRule="atLeast"/>
      </w:pPr>
      <w:r>
        <w:t xml:space="preserve">         </w:t>
      </w:r>
      <w:proofErr w:type="gramStart"/>
      <w:r w:rsidRPr="00E4590A">
        <w:rPr>
          <w:b/>
        </w:rPr>
        <w:t>ch)</w:t>
      </w:r>
      <w:r>
        <w:t xml:space="preserve">  Předseda</w:t>
      </w:r>
      <w:proofErr w:type="gramEnd"/>
      <w:r>
        <w:t xml:space="preserve"> finančního výboru seznámil ZO se Zprávou finančního výboru za období říjen 2017 až </w:t>
      </w:r>
      <w:r w:rsidR="0029167F">
        <w:t xml:space="preserve">                </w:t>
      </w:r>
    </w:p>
    <w:p w:rsidR="00E4590A" w:rsidRDefault="0029167F" w:rsidP="00E4590A">
      <w:pPr>
        <w:pStyle w:val="Zhlav"/>
        <w:spacing w:line="100" w:lineRule="atLeast"/>
      </w:pPr>
      <w:r>
        <w:t xml:space="preserve">                </w:t>
      </w:r>
      <w:r w:rsidR="00E4590A">
        <w:t xml:space="preserve">březen </w:t>
      </w:r>
      <w:proofErr w:type="gramStart"/>
      <w:r w:rsidR="00E4590A">
        <w:t>2018 .</w:t>
      </w:r>
      <w:proofErr w:type="gramEnd"/>
    </w:p>
    <w:p w:rsidR="0029167F" w:rsidRDefault="0029167F" w:rsidP="00E4590A">
      <w:pPr>
        <w:pStyle w:val="Zhlav"/>
        <w:spacing w:line="100" w:lineRule="atLeast"/>
      </w:pPr>
    </w:p>
    <w:p w:rsidR="00E4590A" w:rsidRPr="00584A94" w:rsidRDefault="00346B48" w:rsidP="00E4590A">
      <w:pPr>
        <w:pStyle w:val="Zhlav"/>
        <w:spacing w:line="100" w:lineRule="atLeast"/>
        <w:rPr>
          <w:b/>
        </w:rPr>
      </w:pPr>
      <w:r>
        <w:rPr>
          <w:color w:val="000000"/>
        </w:rPr>
        <w:t xml:space="preserve">   </w:t>
      </w:r>
      <w:r w:rsidR="00E4590A">
        <w:rPr>
          <w:b/>
        </w:rPr>
        <w:t>Usnesení č.13</w:t>
      </w:r>
      <w:r w:rsidR="00E4590A" w:rsidRPr="00584A94">
        <w:rPr>
          <w:b/>
        </w:rPr>
        <w:t>/45/2018.</w:t>
      </w:r>
    </w:p>
    <w:p w:rsidR="00E4590A" w:rsidRDefault="00E4590A" w:rsidP="00E4590A">
      <w:pPr>
        <w:pStyle w:val="Zhlav"/>
        <w:spacing w:line="100" w:lineRule="atLeast"/>
        <w:ind w:left="644"/>
      </w:pPr>
      <w:r>
        <w:t>Zastupitelstvo obce vzalo na vědomí Zprávu finančního výboru.</w:t>
      </w:r>
    </w:p>
    <w:p w:rsidR="00E4590A" w:rsidRDefault="00E4590A" w:rsidP="00E4590A">
      <w:pPr>
        <w:pStyle w:val="Zhlav"/>
        <w:spacing w:line="100" w:lineRule="atLeast"/>
        <w:ind w:left="644"/>
      </w:pPr>
      <w:r>
        <w:t xml:space="preserve">   </w:t>
      </w:r>
    </w:p>
    <w:p w:rsidR="00E4590A" w:rsidRDefault="00E4590A" w:rsidP="00E4590A">
      <w:pPr>
        <w:pStyle w:val="Zhlav"/>
        <w:spacing w:line="100" w:lineRule="atLeast"/>
        <w:ind w:left="644"/>
      </w:pPr>
      <w:r>
        <w:t xml:space="preserve">               Usnesení bylo přijato 6 hlasy pro, proti 0, zdržel 0</w:t>
      </w:r>
    </w:p>
    <w:p w:rsidR="0029167F" w:rsidRDefault="0029167F" w:rsidP="00E4590A">
      <w:pPr>
        <w:pStyle w:val="Zhlav"/>
        <w:spacing w:line="100" w:lineRule="atLeast"/>
        <w:ind w:left="644"/>
      </w:pPr>
    </w:p>
    <w:p w:rsidR="00E4590A" w:rsidRDefault="00E4590A" w:rsidP="00E4590A">
      <w:pPr>
        <w:pStyle w:val="Zhlav"/>
        <w:numPr>
          <w:ilvl w:val="0"/>
          <w:numId w:val="15"/>
        </w:numPr>
        <w:spacing w:line="100" w:lineRule="atLeast"/>
      </w:pPr>
      <w:r>
        <w:t xml:space="preserve">ZO schválilo postup o dopsání kroniky obce – Martina Vávrová dopíše rok </w:t>
      </w:r>
      <w:proofErr w:type="gramStart"/>
      <w:r>
        <w:t>2013 , předá</w:t>
      </w:r>
      <w:proofErr w:type="gramEnd"/>
      <w:r>
        <w:t xml:space="preserve"> podklady panu Vlastimilu </w:t>
      </w:r>
      <w:proofErr w:type="spellStart"/>
      <w:r>
        <w:t>Lysýmu</w:t>
      </w:r>
      <w:proofErr w:type="spellEnd"/>
      <w:r>
        <w:t xml:space="preserve"> a ten provede dopsání roků </w:t>
      </w:r>
      <w:r w:rsidR="0029167F">
        <w:t>2014 , 2015 , 2016 , 2017 .</w:t>
      </w:r>
    </w:p>
    <w:p w:rsidR="00E4590A" w:rsidRDefault="00E4590A" w:rsidP="00E4590A">
      <w:pPr>
        <w:pStyle w:val="Zhlav"/>
        <w:spacing w:line="100" w:lineRule="atLeast"/>
        <w:ind w:left="644"/>
      </w:pPr>
    </w:p>
    <w:p w:rsidR="009E6C66" w:rsidRDefault="00E040B2" w:rsidP="00B10D5F">
      <w:pPr>
        <w:rPr>
          <w:color w:val="000000"/>
        </w:rPr>
      </w:pPr>
      <w:r>
        <w:rPr>
          <w:color w:val="000000"/>
        </w:rPr>
        <w:t xml:space="preserve">          </w:t>
      </w:r>
      <w:r w:rsidRPr="00E040B2">
        <w:rPr>
          <w:b/>
          <w:color w:val="000000"/>
        </w:rPr>
        <w:t>j )</w:t>
      </w:r>
      <w:r>
        <w:rPr>
          <w:color w:val="000000"/>
        </w:rPr>
        <w:t xml:space="preserve">  </w:t>
      </w:r>
      <w:r w:rsidR="00B90A30">
        <w:rPr>
          <w:color w:val="000000"/>
        </w:rPr>
        <w:t xml:space="preserve">Místostarosta seznámil ZO s Rozpočtovým opatřením </w:t>
      </w:r>
      <w:proofErr w:type="gramStart"/>
      <w:r w:rsidR="00B90A30">
        <w:rPr>
          <w:color w:val="000000"/>
        </w:rPr>
        <w:t>číslo 1 a 2 .</w:t>
      </w:r>
      <w:bookmarkStart w:id="0" w:name="_GoBack"/>
      <w:bookmarkEnd w:id="0"/>
      <w:proofErr w:type="gramEnd"/>
    </w:p>
    <w:p w:rsidR="0029167F" w:rsidRDefault="0029167F" w:rsidP="00B10D5F">
      <w:pPr>
        <w:pStyle w:val="Zhlav"/>
        <w:rPr>
          <w:color w:val="000000"/>
        </w:rPr>
      </w:pPr>
    </w:p>
    <w:p w:rsidR="0029167F" w:rsidRDefault="0029167F" w:rsidP="00B10D5F">
      <w:pPr>
        <w:pStyle w:val="Zhlav"/>
        <w:rPr>
          <w:color w:val="000000"/>
        </w:rPr>
      </w:pPr>
    </w:p>
    <w:p w:rsidR="0029167F" w:rsidRDefault="0029167F" w:rsidP="00B10D5F">
      <w:pPr>
        <w:pStyle w:val="Zhlav"/>
        <w:rPr>
          <w:color w:val="000000"/>
        </w:rPr>
      </w:pPr>
    </w:p>
    <w:p w:rsidR="0029167F" w:rsidRDefault="0029167F" w:rsidP="00B10D5F">
      <w:pPr>
        <w:pStyle w:val="Zhlav"/>
        <w:rPr>
          <w:color w:val="000000"/>
        </w:rPr>
      </w:pPr>
    </w:p>
    <w:p w:rsidR="0029167F" w:rsidRDefault="0029167F" w:rsidP="00B10D5F">
      <w:pPr>
        <w:pStyle w:val="Zhlav"/>
        <w:rPr>
          <w:color w:val="000000"/>
        </w:rPr>
      </w:pPr>
    </w:p>
    <w:p w:rsidR="0029167F" w:rsidRDefault="0029167F" w:rsidP="00B10D5F">
      <w:pPr>
        <w:pStyle w:val="Zhlav"/>
        <w:rPr>
          <w:color w:val="000000"/>
        </w:rPr>
      </w:pPr>
    </w:p>
    <w:p w:rsidR="00716CD4" w:rsidRDefault="00716CD4" w:rsidP="00B10D5F">
      <w:pPr>
        <w:pStyle w:val="Zhlav"/>
      </w:pPr>
      <w:proofErr w:type="gramStart"/>
      <w:r w:rsidRPr="00654CBD">
        <w:t xml:space="preserve">Zapsal :             </w:t>
      </w:r>
      <w:r w:rsidR="006E0486">
        <w:t xml:space="preserve">              </w:t>
      </w:r>
      <w:r w:rsidR="0029167F">
        <w:t xml:space="preserve">  </w:t>
      </w:r>
      <w:r w:rsidR="006E0486">
        <w:t xml:space="preserve">   </w:t>
      </w:r>
      <w:r w:rsidR="00B10D5F">
        <w:t xml:space="preserve"> Vlastimil</w:t>
      </w:r>
      <w:proofErr w:type="gramEnd"/>
      <w:r w:rsidR="00B10D5F">
        <w:t xml:space="preserve"> Lysý</w:t>
      </w:r>
    </w:p>
    <w:p w:rsidR="00B10D5F" w:rsidRDefault="00B10D5F" w:rsidP="00B10D5F">
      <w:pPr>
        <w:pStyle w:val="Zhlav"/>
      </w:pPr>
      <w:r>
        <w:t xml:space="preserve">                                                předseda FV</w:t>
      </w:r>
    </w:p>
    <w:p w:rsidR="0029167F" w:rsidRDefault="0029167F" w:rsidP="00B10D5F">
      <w:pPr>
        <w:pStyle w:val="Zhlav"/>
      </w:pPr>
    </w:p>
    <w:p w:rsidR="0029167F" w:rsidRPr="00654CBD" w:rsidRDefault="0029167F" w:rsidP="00B10D5F">
      <w:pPr>
        <w:pStyle w:val="Zhlav"/>
      </w:pPr>
    </w:p>
    <w:p w:rsidR="00872630" w:rsidRPr="00654CBD" w:rsidRDefault="00872630">
      <w:pPr>
        <w:pStyle w:val="Zhlav"/>
      </w:pPr>
    </w:p>
    <w:p w:rsidR="006B6413" w:rsidRDefault="00AE07EB">
      <w:r w:rsidRPr="00654CBD">
        <w:t xml:space="preserve">       </w:t>
      </w:r>
      <w:r w:rsidR="00126080" w:rsidRPr="00654CBD">
        <w:t xml:space="preserve">V Horní Vsi  </w:t>
      </w:r>
      <w:proofErr w:type="gramStart"/>
      <w:r w:rsidR="0029167F">
        <w:t>12.4.2018</w:t>
      </w:r>
      <w:proofErr w:type="gramEnd"/>
    </w:p>
    <w:p w:rsidR="0029167F" w:rsidRDefault="0029167F"/>
    <w:p w:rsidR="0029167F" w:rsidRDefault="0029167F"/>
    <w:p w:rsidR="00716CD4" w:rsidRPr="00654CBD" w:rsidRDefault="00716CD4">
      <w:r w:rsidRPr="00654CBD">
        <w:t xml:space="preserve"> </w:t>
      </w:r>
    </w:p>
    <w:p w:rsidR="009065C0" w:rsidRDefault="009065C0">
      <w:pPr>
        <w:pStyle w:val="Zhlav"/>
      </w:pPr>
    </w:p>
    <w:p w:rsidR="009065C0" w:rsidRPr="00654CBD" w:rsidRDefault="009065C0">
      <w:pPr>
        <w:pStyle w:val="Zhlav"/>
      </w:pPr>
    </w:p>
    <w:p w:rsidR="0088137F" w:rsidRDefault="00716CD4" w:rsidP="0088137F">
      <w:pPr>
        <w:ind w:left="30"/>
      </w:pPr>
      <w:r w:rsidRPr="00654CBD">
        <w:rPr>
          <w:b/>
          <w:bCs/>
        </w:rPr>
        <w:t xml:space="preserve">      </w:t>
      </w:r>
      <w:r w:rsidRPr="00654CBD">
        <w:t xml:space="preserve">Ověřovatelé </w:t>
      </w:r>
      <w:proofErr w:type="gramStart"/>
      <w:r w:rsidRPr="00654CBD">
        <w:t>zápisu:</w:t>
      </w:r>
      <w:r w:rsidRPr="00654CBD">
        <w:tab/>
      </w:r>
      <w:r w:rsidR="00CD4A5D" w:rsidRPr="00654CBD">
        <w:tab/>
      </w:r>
      <w:r w:rsidR="0088137F">
        <w:t>.</w:t>
      </w:r>
      <w:proofErr w:type="gramEnd"/>
    </w:p>
    <w:p w:rsidR="00683745" w:rsidRDefault="00FC4856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 xml:space="preserve">                                          </w:t>
      </w:r>
      <w:r w:rsidR="00683745">
        <w:tab/>
      </w:r>
      <w:proofErr w:type="gramStart"/>
      <w:r w:rsidR="0029167F">
        <w:t>Karel  Mach</w:t>
      </w:r>
      <w:proofErr w:type="gramEnd"/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683745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</w:p>
    <w:p w:rsidR="00CD1916" w:rsidRPr="00654CBD" w:rsidRDefault="00683745" w:rsidP="006837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ind w:left="30"/>
      </w:pPr>
      <w:r>
        <w:tab/>
      </w:r>
      <w:r>
        <w:tab/>
      </w:r>
      <w:r>
        <w:tab/>
      </w:r>
      <w:r>
        <w:tab/>
      </w:r>
      <w:proofErr w:type="gramStart"/>
      <w:r w:rsidR="0029167F">
        <w:t>Aleš  Parkan</w:t>
      </w:r>
      <w:proofErr w:type="gramEnd"/>
      <w:r w:rsidR="0029167F">
        <w:t xml:space="preserve"> </w:t>
      </w:r>
      <w:proofErr w:type="spellStart"/>
      <w:r w:rsidR="0029167F">
        <w:t>DiS</w:t>
      </w:r>
      <w:proofErr w:type="spellEnd"/>
    </w:p>
    <w:sectPr w:rsidR="00CD1916" w:rsidRPr="00654CBD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E2EE1"/>
    <w:multiLevelType w:val="hybridMultilevel"/>
    <w:tmpl w:val="065A09CE"/>
    <w:lvl w:ilvl="0" w:tplc="2AB276B2">
      <w:start w:val="4"/>
      <w:numFmt w:val="bullet"/>
      <w:lvlText w:val="-"/>
      <w:lvlJc w:val="left"/>
      <w:pPr>
        <w:ind w:left="3336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6040A5E"/>
    <w:multiLevelType w:val="hybridMultilevel"/>
    <w:tmpl w:val="66F07DFC"/>
    <w:lvl w:ilvl="0" w:tplc="DF4887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8E2F5E"/>
    <w:multiLevelType w:val="multilevel"/>
    <w:tmpl w:val="AD1468B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2126C"/>
    <w:multiLevelType w:val="hybridMultilevel"/>
    <w:tmpl w:val="563A8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B54"/>
    <w:multiLevelType w:val="hybridMultilevel"/>
    <w:tmpl w:val="BA5026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820B6"/>
    <w:multiLevelType w:val="hybridMultilevel"/>
    <w:tmpl w:val="0FC68E28"/>
    <w:lvl w:ilvl="0" w:tplc="27707A22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21246B"/>
    <w:multiLevelType w:val="multilevel"/>
    <w:tmpl w:val="BC7EB5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92E25"/>
    <w:multiLevelType w:val="hybridMultilevel"/>
    <w:tmpl w:val="D63665FA"/>
    <w:lvl w:ilvl="0" w:tplc="8634EC68">
      <w:start w:val="3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0C11C2"/>
    <w:multiLevelType w:val="hybridMultilevel"/>
    <w:tmpl w:val="44DAF432"/>
    <w:lvl w:ilvl="0" w:tplc="3BB4BE54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34427"/>
    <w:multiLevelType w:val="hybridMultilevel"/>
    <w:tmpl w:val="2660BD54"/>
    <w:lvl w:ilvl="0" w:tplc="FA7C0C3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8DB67A8"/>
    <w:multiLevelType w:val="hybridMultilevel"/>
    <w:tmpl w:val="D8525B82"/>
    <w:lvl w:ilvl="0" w:tplc="0154586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C05D8"/>
    <w:multiLevelType w:val="hybridMultilevel"/>
    <w:tmpl w:val="D5025A58"/>
    <w:lvl w:ilvl="0" w:tplc="4678E08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71A34207"/>
    <w:multiLevelType w:val="hybridMultilevel"/>
    <w:tmpl w:val="C3D20A8C"/>
    <w:lvl w:ilvl="0" w:tplc="0CF8FB0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D031A"/>
    <w:multiLevelType w:val="hybridMultilevel"/>
    <w:tmpl w:val="6302A770"/>
    <w:lvl w:ilvl="0" w:tplc="B7688CF0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A432831"/>
    <w:multiLevelType w:val="hybridMultilevel"/>
    <w:tmpl w:val="B6D467DC"/>
    <w:lvl w:ilvl="0" w:tplc="D570D8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F460F"/>
    <w:multiLevelType w:val="hybridMultilevel"/>
    <w:tmpl w:val="29BEE560"/>
    <w:lvl w:ilvl="0" w:tplc="47C6FE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A6C"/>
    <w:multiLevelType w:val="hybridMultilevel"/>
    <w:tmpl w:val="915C153E"/>
    <w:lvl w:ilvl="0" w:tplc="3732C35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6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18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0"/>
    <w:rsid w:val="00010682"/>
    <w:rsid w:val="000149B6"/>
    <w:rsid w:val="00026BC6"/>
    <w:rsid w:val="000275FD"/>
    <w:rsid w:val="00035958"/>
    <w:rsid w:val="00040AA5"/>
    <w:rsid w:val="000446EE"/>
    <w:rsid w:val="00052952"/>
    <w:rsid w:val="00067A15"/>
    <w:rsid w:val="00067A5B"/>
    <w:rsid w:val="000701A7"/>
    <w:rsid w:val="00070A61"/>
    <w:rsid w:val="000749DC"/>
    <w:rsid w:val="00074CD1"/>
    <w:rsid w:val="00080CB0"/>
    <w:rsid w:val="000845DC"/>
    <w:rsid w:val="00084722"/>
    <w:rsid w:val="00084EB7"/>
    <w:rsid w:val="00086BB2"/>
    <w:rsid w:val="00091F5F"/>
    <w:rsid w:val="0009242D"/>
    <w:rsid w:val="00094E7B"/>
    <w:rsid w:val="00095468"/>
    <w:rsid w:val="00097FA7"/>
    <w:rsid w:val="000A22AD"/>
    <w:rsid w:val="000A3354"/>
    <w:rsid w:val="000A5385"/>
    <w:rsid w:val="000B1F71"/>
    <w:rsid w:val="000B1F7C"/>
    <w:rsid w:val="000B68A7"/>
    <w:rsid w:val="000C02B4"/>
    <w:rsid w:val="000C0915"/>
    <w:rsid w:val="000C7812"/>
    <w:rsid w:val="000D7C33"/>
    <w:rsid w:val="000E1538"/>
    <w:rsid w:val="000E19A1"/>
    <w:rsid w:val="000E3C3D"/>
    <w:rsid w:val="000E4A84"/>
    <w:rsid w:val="000E5698"/>
    <w:rsid w:val="000E6CAB"/>
    <w:rsid w:val="000E755D"/>
    <w:rsid w:val="000F284C"/>
    <w:rsid w:val="000F2D71"/>
    <w:rsid w:val="000F4F27"/>
    <w:rsid w:val="000F7088"/>
    <w:rsid w:val="000F74DA"/>
    <w:rsid w:val="00100C8E"/>
    <w:rsid w:val="00100FBB"/>
    <w:rsid w:val="00103555"/>
    <w:rsid w:val="00103706"/>
    <w:rsid w:val="00106CF3"/>
    <w:rsid w:val="0011277A"/>
    <w:rsid w:val="001211B1"/>
    <w:rsid w:val="00121AB3"/>
    <w:rsid w:val="00126080"/>
    <w:rsid w:val="00142D28"/>
    <w:rsid w:val="001512CF"/>
    <w:rsid w:val="00152122"/>
    <w:rsid w:val="0015226F"/>
    <w:rsid w:val="001533A5"/>
    <w:rsid w:val="001564ED"/>
    <w:rsid w:val="001576A5"/>
    <w:rsid w:val="00165179"/>
    <w:rsid w:val="00166A0D"/>
    <w:rsid w:val="001673DD"/>
    <w:rsid w:val="00167D4E"/>
    <w:rsid w:val="00180E6A"/>
    <w:rsid w:val="00185A01"/>
    <w:rsid w:val="00192017"/>
    <w:rsid w:val="001A4A1D"/>
    <w:rsid w:val="001A6E4D"/>
    <w:rsid w:val="001B0EA9"/>
    <w:rsid w:val="001B3E24"/>
    <w:rsid w:val="001B65AA"/>
    <w:rsid w:val="001D11E0"/>
    <w:rsid w:val="001D18F9"/>
    <w:rsid w:val="001D22B6"/>
    <w:rsid w:val="001D451D"/>
    <w:rsid w:val="001D6C01"/>
    <w:rsid w:val="001E0214"/>
    <w:rsid w:val="001E1173"/>
    <w:rsid w:val="001E3336"/>
    <w:rsid w:val="001E3705"/>
    <w:rsid w:val="001E4E2D"/>
    <w:rsid w:val="001E601C"/>
    <w:rsid w:val="001E6535"/>
    <w:rsid w:val="001F0362"/>
    <w:rsid w:val="001F2190"/>
    <w:rsid w:val="001F33DD"/>
    <w:rsid w:val="001F4179"/>
    <w:rsid w:val="001F59B0"/>
    <w:rsid w:val="001F74C7"/>
    <w:rsid w:val="00200A0B"/>
    <w:rsid w:val="00203753"/>
    <w:rsid w:val="00203848"/>
    <w:rsid w:val="002061C4"/>
    <w:rsid w:val="00206511"/>
    <w:rsid w:val="00210977"/>
    <w:rsid w:val="00212685"/>
    <w:rsid w:val="00215200"/>
    <w:rsid w:val="00216535"/>
    <w:rsid w:val="00220257"/>
    <w:rsid w:val="00224DD1"/>
    <w:rsid w:val="00227CA5"/>
    <w:rsid w:val="00231389"/>
    <w:rsid w:val="0023380B"/>
    <w:rsid w:val="00236BC9"/>
    <w:rsid w:val="00242FDB"/>
    <w:rsid w:val="00243D78"/>
    <w:rsid w:val="00245CA9"/>
    <w:rsid w:val="00246AA2"/>
    <w:rsid w:val="00246C6B"/>
    <w:rsid w:val="00247332"/>
    <w:rsid w:val="00252449"/>
    <w:rsid w:val="00254279"/>
    <w:rsid w:val="00255F96"/>
    <w:rsid w:val="00260AF1"/>
    <w:rsid w:val="00261C64"/>
    <w:rsid w:val="00270B08"/>
    <w:rsid w:val="00273CF8"/>
    <w:rsid w:val="002752C3"/>
    <w:rsid w:val="00275BBC"/>
    <w:rsid w:val="00280739"/>
    <w:rsid w:val="002852B3"/>
    <w:rsid w:val="0028640F"/>
    <w:rsid w:val="00287226"/>
    <w:rsid w:val="0029167F"/>
    <w:rsid w:val="00292616"/>
    <w:rsid w:val="00293C31"/>
    <w:rsid w:val="00295A4E"/>
    <w:rsid w:val="00296621"/>
    <w:rsid w:val="002A3F3B"/>
    <w:rsid w:val="002B5523"/>
    <w:rsid w:val="002B6D16"/>
    <w:rsid w:val="002C2CA9"/>
    <w:rsid w:val="002C397A"/>
    <w:rsid w:val="002E0FDD"/>
    <w:rsid w:val="002E561D"/>
    <w:rsid w:val="002E6F0B"/>
    <w:rsid w:val="002F265D"/>
    <w:rsid w:val="002F2FBF"/>
    <w:rsid w:val="00303733"/>
    <w:rsid w:val="003070DA"/>
    <w:rsid w:val="00307A35"/>
    <w:rsid w:val="00307FDB"/>
    <w:rsid w:val="00311BAC"/>
    <w:rsid w:val="003162B9"/>
    <w:rsid w:val="003220F8"/>
    <w:rsid w:val="003273D6"/>
    <w:rsid w:val="0032777F"/>
    <w:rsid w:val="00330B2B"/>
    <w:rsid w:val="00332206"/>
    <w:rsid w:val="00341CDA"/>
    <w:rsid w:val="00346B48"/>
    <w:rsid w:val="00347059"/>
    <w:rsid w:val="003530F8"/>
    <w:rsid w:val="00356D00"/>
    <w:rsid w:val="00363CE0"/>
    <w:rsid w:val="00365F74"/>
    <w:rsid w:val="00372B20"/>
    <w:rsid w:val="00372EDC"/>
    <w:rsid w:val="00377AA1"/>
    <w:rsid w:val="00377B9F"/>
    <w:rsid w:val="00377BE7"/>
    <w:rsid w:val="003802C1"/>
    <w:rsid w:val="00381026"/>
    <w:rsid w:val="00385A93"/>
    <w:rsid w:val="00386F33"/>
    <w:rsid w:val="00387C45"/>
    <w:rsid w:val="00392C89"/>
    <w:rsid w:val="003955DB"/>
    <w:rsid w:val="003A3618"/>
    <w:rsid w:val="003A4925"/>
    <w:rsid w:val="003A536B"/>
    <w:rsid w:val="003B0BFC"/>
    <w:rsid w:val="003B4662"/>
    <w:rsid w:val="003B714E"/>
    <w:rsid w:val="003B77E1"/>
    <w:rsid w:val="003C2227"/>
    <w:rsid w:val="003C5E15"/>
    <w:rsid w:val="003C6239"/>
    <w:rsid w:val="003C65EF"/>
    <w:rsid w:val="003D3857"/>
    <w:rsid w:val="003D3F92"/>
    <w:rsid w:val="003E06FB"/>
    <w:rsid w:val="003E3580"/>
    <w:rsid w:val="003E672F"/>
    <w:rsid w:val="003F1388"/>
    <w:rsid w:val="003F35F5"/>
    <w:rsid w:val="003F3B29"/>
    <w:rsid w:val="003F3F1A"/>
    <w:rsid w:val="003F5780"/>
    <w:rsid w:val="00403B9B"/>
    <w:rsid w:val="00413326"/>
    <w:rsid w:val="00417DC5"/>
    <w:rsid w:val="00421C23"/>
    <w:rsid w:val="00424250"/>
    <w:rsid w:val="00426A55"/>
    <w:rsid w:val="00432EDC"/>
    <w:rsid w:val="0043581F"/>
    <w:rsid w:val="00444131"/>
    <w:rsid w:val="004520C8"/>
    <w:rsid w:val="00452D62"/>
    <w:rsid w:val="004543D4"/>
    <w:rsid w:val="0045764A"/>
    <w:rsid w:val="0046384D"/>
    <w:rsid w:val="00464C53"/>
    <w:rsid w:val="00465458"/>
    <w:rsid w:val="00470607"/>
    <w:rsid w:val="004744C8"/>
    <w:rsid w:val="00475431"/>
    <w:rsid w:val="00485674"/>
    <w:rsid w:val="00487507"/>
    <w:rsid w:val="00490045"/>
    <w:rsid w:val="00492608"/>
    <w:rsid w:val="004927FD"/>
    <w:rsid w:val="0049310A"/>
    <w:rsid w:val="004A02D6"/>
    <w:rsid w:val="004A07D0"/>
    <w:rsid w:val="004A2A5B"/>
    <w:rsid w:val="004A2AE3"/>
    <w:rsid w:val="004B0132"/>
    <w:rsid w:val="004B20D6"/>
    <w:rsid w:val="004C00FE"/>
    <w:rsid w:val="004C4F91"/>
    <w:rsid w:val="004C79BB"/>
    <w:rsid w:val="004D2624"/>
    <w:rsid w:val="004D6325"/>
    <w:rsid w:val="004D7FA9"/>
    <w:rsid w:val="004E0478"/>
    <w:rsid w:val="004E1E4D"/>
    <w:rsid w:val="004E373F"/>
    <w:rsid w:val="004F06FF"/>
    <w:rsid w:val="004F18B2"/>
    <w:rsid w:val="004F2600"/>
    <w:rsid w:val="004F3D6A"/>
    <w:rsid w:val="0051190A"/>
    <w:rsid w:val="00513B60"/>
    <w:rsid w:val="00527DB5"/>
    <w:rsid w:val="00533D89"/>
    <w:rsid w:val="00535E05"/>
    <w:rsid w:val="005428EF"/>
    <w:rsid w:val="005438C4"/>
    <w:rsid w:val="00552C45"/>
    <w:rsid w:val="00553210"/>
    <w:rsid w:val="00554327"/>
    <w:rsid w:val="0055443A"/>
    <w:rsid w:val="00556886"/>
    <w:rsid w:val="00557B7C"/>
    <w:rsid w:val="005653BE"/>
    <w:rsid w:val="00566D74"/>
    <w:rsid w:val="00567636"/>
    <w:rsid w:val="0057376A"/>
    <w:rsid w:val="00573F14"/>
    <w:rsid w:val="00576689"/>
    <w:rsid w:val="00581210"/>
    <w:rsid w:val="00584A94"/>
    <w:rsid w:val="00585233"/>
    <w:rsid w:val="005A070A"/>
    <w:rsid w:val="005A113D"/>
    <w:rsid w:val="005A2DD0"/>
    <w:rsid w:val="005A4DE7"/>
    <w:rsid w:val="005A5494"/>
    <w:rsid w:val="005A73C5"/>
    <w:rsid w:val="005A7BBE"/>
    <w:rsid w:val="005B07B4"/>
    <w:rsid w:val="005B3C83"/>
    <w:rsid w:val="005B51A0"/>
    <w:rsid w:val="005C1670"/>
    <w:rsid w:val="005C7310"/>
    <w:rsid w:val="005D056A"/>
    <w:rsid w:val="005D2587"/>
    <w:rsid w:val="005D3F6D"/>
    <w:rsid w:val="005D7C76"/>
    <w:rsid w:val="005E0ECC"/>
    <w:rsid w:val="005E1811"/>
    <w:rsid w:val="005E53EB"/>
    <w:rsid w:val="006002E9"/>
    <w:rsid w:val="006024CA"/>
    <w:rsid w:val="006038B1"/>
    <w:rsid w:val="0061036C"/>
    <w:rsid w:val="0061177B"/>
    <w:rsid w:val="00612600"/>
    <w:rsid w:val="00613AE7"/>
    <w:rsid w:val="00613BC3"/>
    <w:rsid w:val="00615BFD"/>
    <w:rsid w:val="00622ABF"/>
    <w:rsid w:val="00630919"/>
    <w:rsid w:val="006312F0"/>
    <w:rsid w:val="006344C3"/>
    <w:rsid w:val="00634931"/>
    <w:rsid w:val="0063519F"/>
    <w:rsid w:val="0063612E"/>
    <w:rsid w:val="00640435"/>
    <w:rsid w:val="00654A90"/>
    <w:rsid w:val="00654CBD"/>
    <w:rsid w:val="0065584B"/>
    <w:rsid w:val="00666920"/>
    <w:rsid w:val="00666E7F"/>
    <w:rsid w:val="00682C90"/>
    <w:rsid w:val="00683745"/>
    <w:rsid w:val="00697354"/>
    <w:rsid w:val="00697BE7"/>
    <w:rsid w:val="006A3EB9"/>
    <w:rsid w:val="006A4449"/>
    <w:rsid w:val="006A57BD"/>
    <w:rsid w:val="006A6D66"/>
    <w:rsid w:val="006B0568"/>
    <w:rsid w:val="006B08F4"/>
    <w:rsid w:val="006B6413"/>
    <w:rsid w:val="006B713F"/>
    <w:rsid w:val="006C0E43"/>
    <w:rsid w:val="006C19B9"/>
    <w:rsid w:val="006C42DB"/>
    <w:rsid w:val="006D43DF"/>
    <w:rsid w:val="006E0486"/>
    <w:rsid w:val="006E21B1"/>
    <w:rsid w:val="006E2CDC"/>
    <w:rsid w:val="006E31E0"/>
    <w:rsid w:val="006E5D84"/>
    <w:rsid w:val="006E73CB"/>
    <w:rsid w:val="006F2730"/>
    <w:rsid w:val="006F5BA1"/>
    <w:rsid w:val="006F6F18"/>
    <w:rsid w:val="00701AFF"/>
    <w:rsid w:val="00701B77"/>
    <w:rsid w:val="007071C8"/>
    <w:rsid w:val="00716CD4"/>
    <w:rsid w:val="0072267E"/>
    <w:rsid w:val="00731D8E"/>
    <w:rsid w:val="007320B1"/>
    <w:rsid w:val="007370F2"/>
    <w:rsid w:val="00740855"/>
    <w:rsid w:val="00743B0B"/>
    <w:rsid w:val="00756954"/>
    <w:rsid w:val="007620D4"/>
    <w:rsid w:val="0076638C"/>
    <w:rsid w:val="0077751D"/>
    <w:rsid w:val="00782ACA"/>
    <w:rsid w:val="00782F69"/>
    <w:rsid w:val="00783279"/>
    <w:rsid w:val="00783866"/>
    <w:rsid w:val="007862E9"/>
    <w:rsid w:val="00787098"/>
    <w:rsid w:val="007874FA"/>
    <w:rsid w:val="007910DF"/>
    <w:rsid w:val="00791A72"/>
    <w:rsid w:val="00793DFC"/>
    <w:rsid w:val="0079645D"/>
    <w:rsid w:val="007A4F80"/>
    <w:rsid w:val="007A5621"/>
    <w:rsid w:val="007A637C"/>
    <w:rsid w:val="007B0ABF"/>
    <w:rsid w:val="007D523B"/>
    <w:rsid w:val="007E3D08"/>
    <w:rsid w:val="007F2277"/>
    <w:rsid w:val="007F78AF"/>
    <w:rsid w:val="008035BE"/>
    <w:rsid w:val="008042F2"/>
    <w:rsid w:val="0080438F"/>
    <w:rsid w:val="008046F0"/>
    <w:rsid w:val="008071CE"/>
    <w:rsid w:val="00812301"/>
    <w:rsid w:val="00812AE9"/>
    <w:rsid w:val="00813B85"/>
    <w:rsid w:val="00821171"/>
    <w:rsid w:val="00821EB6"/>
    <w:rsid w:val="00825A68"/>
    <w:rsid w:val="00826DE3"/>
    <w:rsid w:val="00827842"/>
    <w:rsid w:val="00837331"/>
    <w:rsid w:val="00841EB5"/>
    <w:rsid w:val="00843CCB"/>
    <w:rsid w:val="00846FB0"/>
    <w:rsid w:val="00853206"/>
    <w:rsid w:val="0085491A"/>
    <w:rsid w:val="0085512A"/>
    <w:rsid w:val="008555AB"/>
    <w:rsid w:val="00856B84"/>
    <w:rsid w:val="00863E10"/>
    <w:rsid w:val="00864EB0"/>
    <w:rsid w:val="0086659A"/>
    <w:rsid w:val="00867D22"/>
    <w:rsid w:val="0087024A"/>
    <w:rsid w:val="00872630"/>
    <w:rsid w:val="00874DD1"/>
    <w:rsid w:val="00876F99"/>
    <w:rsid w:val="0088029D"/>
    <w:rsid w:val="0088137F"/>
    <w:rsid w:val="008940B2"/>
    <w:rsid w:val="008945C0"/>
    <w:rsid w:val="0089797D"/>
    <w:rsid w:val="008A04FD"/>
    <w:rsid w:val="008A6F91"/>
    <w:rsid w:val="008B110F"/>
    <w:rsid w:val="008B14BD"/>
    <w:rsid w:val="008B5A2A"/>
    <w:rsid w:val="008C0882"/>
    <w:rsid w:val="008D05D8"/>
    <w:rsid w:val="008D1A7E"/>
    <w:rsid w:val="008D4160"/>
    <w:rsid w:val="008D4ACF"/>
    <w:rsid w:val="008E0363"/>
    <w:rsid w:val="008E1368"/>
    <w:rsid w:val="008E1B9C"/>
    <w:rsid w:val="008E23F1"/>
    <w:rsid w:val="008E2673"/>
    <w:rsid w:val="008E3D8B"/>
    <w:rsid w:val="008E6E4A"/>
    <w:rsid w:val="008F657F"/>
    <w:rsid w:val="00901907"/>
    <w:rsid w:val="00902181"/>
    <w:rsid w:val="00902E8C"/>
    <w:rsid w:val="009059CD"/>
    <w:rsid w:val="009065C0"/>
    <w:rsid w:val="00924335"/>
    <w:rsid w:val="00924410"/>
    <w:rsid w:val="00924A76"/>
    <w:rsid w:val="0093228C"/>
    <w:rsid w:val="00933562"/>
    <w:rsid w:val="00933A11"/>
    <w:rsid w:val="00935BA2"/>
    <w:rsid w:val="009362C0"/>
    <w:rsid w:val="009369C5"/>
    <w:rsid w:val="00937877"/>
    <w:rsid w:val="00941730"/>
    <w:rsid w:val="009426AE"/>
    <w:rsid w:val="009479D0"/>
    <w:rsid w:val="00950BC6"/>
    <w:rsid w:val="009539AC"/>
    <w:rsid w:val="00963B06"/>
    <w:rsid w:val="00965BD1"/>
    <w:rsid w:val="00967CFB"/>
    <w:rsid w:val="0097532E"/>
    <w:rsid w:val="00977A21"/>
    <w:rsid w:val="009812B1"/>
    <w:rsid w:val="009876D8"/>
    <w:rsid w:val="00997775"/>
    <w:rsid w:val="009A49AD"/>
    <w:rsid w:val="009A6D71"/>
    <w:rsid w:val="009B2049"/>
    <w:rsid w:val="009B4C28"/>
    <w:rsid w:val="009B5BD0"/>
    <w:rsid w:val="009B66DE"/>
    <w:rsid w:val="009B7527"/>
    <w:rsid w:val="009C0FFD"/>
    <w:rsid w:val="009C1DAC"/>
    <w:rsid w:val="009C1ECB"/>
    <w:rsid w:val="009C6623"/>
    <w:rsid w:val="009C7818"/>
    <w:rsid w:val="009D2D3C"/>
    <w:rsid w:val="009E0764"/>
    <w:rsid w:val="009E14E2"/>
    <w:rsid w:val="009E22DD"/>
    <w:rsid w:val="009E3442"/>
    <w:rsid w:val="009E6C66"/>
    <w:rsid w:val="009F5324"/>
    <w:rsid w:val="00A01242"/>
    <w:rsid w:val="00A01652"/>
    <w:rsid w:val="00A01DC1"/>
    <w:rsid w:val="00A03ACB"/>
    <w:rsid w:val="00A03BA6"/>
    <w:rsid w:val="00A0452E"/>
    <w:rsid w:val="00A04CE0"/>
    <w:rsid w:val="00A06539"/>
    <w:rsid w:val="00A12EE7"/>
    <w:rsid w:val="00A23299"/>
    <w:rsid w:val="00A23860"/>
    <w:rsid w:val="00A24BD6"/>
    <w:rsid w:val="00A26779"/>
    <w:rsid w:val="00A37741"/>
    <w:rsid w:val="00A45819"/>
    <w:rsid w:val="00A46615"/>
    <w:rsid w:val="00A57391"/>
    <w:rsid w:val="00A61C0E"/>
    <w:rsid w:val="00A62BFD"/>
    <w:rsid w:val="00A668AB"/>
    <w:rsid w:val="00A745CD"/>
    <w:rsid w:val="00A74EE4"/>
    <w:rsid w:val="00A772C0"/>
    <w:rsid w:val="00A77FA0"/>
    <w:rsid w:val="00A803DE"/>
    <w:rsid w:val="00A832D1"/>
    <w:rsid w:val="00A83536"/>
    <w:rsid w:val="00A91F31"/>
    <w:rsid w:val="00A945E1"/>
    <w:rsid w:val="00A94749"/>
    <w:rsid w:val="00A96269"/>
    <w:rsid w:val="00A966EB"/>
    <w:rsid w:val="00A977CC"/>
    <w:rsid w:val="00AA6879"/>
    <w:rsid w:val="00AA7FDD"/>
    <w:rsid w:val="00AB0648"/>
    <w:rsid w:val="00AB5C62"/>
    <w:rsid w:val="00AC175B"/>
    <w:rsid w:val="00AC741A"/>
    <w:rsid w:val="00AD394F"/>
    <w:rsid w:val="00AD47C0"/>
    <w:rsid w:val="00AE07EB"/>
    <w:rsid w:val="00AE1C19"/>
    <w:rsid w:val="00AE5431"/>
    <w:rsid w:val="00AF13FB"/>
    <w:rsid w:val="00AF663F"/>
    <w:rsid w:val="00B10D5F"/>
    <w:rsid w:val="00B11600"/>
    <w:rsid w:val="00B1373D"/>
    <w:rsid w:val="00B24A91"/>
    <w:rsid w:val="00B32F21"/>
    <w:rsid w:val="00B371A2"/>
    <w:rsid w:val="00B377F2"/>
    <w:rsid w:val="00B453C9"/>
    <w:rsid w:val="00B47277"/>
    <w:rsid w:val="00B578B1"/>
    <w:rsid w:val="00B63540"/>
    <w:rsid w:val="00B660A5"/>
    <w:rsid w:val="00B67F65"/>
    <w:rsid w:val="00B71698"/>
    <w:rsid w:val="00B72C9D"/>
    <w:rsid w:val="00B736FD"/>
    <w:rsid w:val="00B73701"/>
    <w:rsid w:val="00B75903"/>
    <w:rsid w:val="00B75CD5"/>
    <w:rsid w:val="00B75E7C"/>
    <w:rsid w:val="00B800B8"/>
    <w:rsid w:val="00B81F71"/>
    <w:rsid w:val="00B841A4"/>
    <w:rsid w:val="00B90A30"/>
    <w:rsid w:val="00B91685"/>
    <w:rsid w:val="00B91A5E"/>
    <w:rsid w:val="00B9362A"/>
    <w:rsid w:val="00B97207"/>
    <w:rsid w:val="00BA0B07"/>
    <w:rsid w:val="00BA32F4"/>
    <w:rsid w:val="00BA491D"/>
    <w:rsid w:val="00BA6AFD"/>
    <w:rsid w:val="00BB3580"/>
    <w:rsid w:val="00BB4A59"/>
    <w:rsid w:val="00BB4C33"/>
    <w:rsid w:val="00BB6186"/>
    <w:rsid w:val="00BB6C43"/>
    <w:rsid w:val="00BC014B"/>
    <w:rsid w:val="00BC2FA5"/>
    <w:rsid w:val="00BC6A31"/>
    <w:rsid w:val="00BD4E3F"/>
    <w:rsid w:val="00BE62AD"/>
    <w:rsid w:val="00BE7798"/>
    <w:rsid w:val="00BF1435"/>
    <w:rsid w:val="00BF1B3D"/>
    <w:rsid w:val="00BF4509"/>
    <w:rsid w:val="00BF5324"/>
    <w:rsid w:val="00C028DC"/>
    <w:rsid w:val="00C05399"/>
    <w:rsid w:val="00C05F8A"/>
    <w:rsid w:val="00C065D2"/>
    <w:rsid w:val="00C13189"/>
    <w:rsid w:val="00C15AFE"/>
    <w:rsid w:val="00C1691D"/>
    <w:rsid w:val="00C17F40"/>
    <w:rsid w:val="00C20BA4"/>
    <w:rsid w:val="00C2280C"/>
    <w:rsid w:val="00C231EA"/>
    <w:rsid w:val="00C271EF"/>
    <w:rsid w:val="00C3207B"/>
    <w:rsid w:val="00C41E8E"/>
    <w:rsid w:val="00C42372"/>
    <w:rsid w:val="00C4334E"/>
    <w:rsid w:val="00C458B7"/>
    <w:rsid w:val="00C5635E"/>
    <w:rsid w:val="00C612DC"/>
    <w:rsid w:val="00C618A0"/>
    <w:rsid w:val="00C64049"/>
    <w:rsid w:val="00C670E8"/>
    <w:rsid w:val="00C721D5"/>
    <w:rsid w:val="00C77335"/>
    <w:rsid w:val="00C84556"/>
    <w:rsid w:val="00C90C73"/>
    <w:rsid w:val="00C952B4"/>
    <w:rsid w:val="00C960FA"/>
    <w:rsid w:val="00CA306C"/>
    <w:rsid w:val="00CA5C91"/>
    <w:rsid w:val="00CB7D7E"/>
    <w:rsid w:val="00CC0271"/>
    <w:rsid w:val="00CC38A3"/>
    <w:rsid w:val="00CC7678"/>
    <w:rsid w:val="00CD0636"/>
    <w:rsid w:val="00CD1916"/>
    <w:rsid w:val="00CD4A5D"/>
    <w:rsid w:val="00CE1A1B"/>
    <w:rsid w:val="00CE1C53"/>
    <w:rsid w:val="00CE3392"/>
    <w:rsid w:val="00CE4637"/>
    <w:rsid w:val="00CE5B1F"/>
    <w:rsid w:val="00CE5E5D"/>
    <w:rsid w:val="00CE7931"/>
    <w:rsid w:val="00CF0448"/>
    <w:rsid w:val="00CF375A"/>
    <w:rsid w:val="00CF4C71"/>
    <w:rsid w:val="00D02D0A"/>
    <w:rsid w:val="00D140A3"/>
    <w:rsid w:val="00D16227"/>
    <w:rsid w:val="00D20D12"/>
    <w:rsid w:val="00D21008"/>
    <w:rsid w:val="00D24252"/>
    <w:rsid w:val="00D26A45"/>
    <w:rsid w:val="00D26AED"/>
    <w:rsid w:val="00D30EDE"/>
    <w:rsid w:val="00D358FE"/>
    <w:rsid w:val="00D40E94"/>
    <w:rsid w:val="00D4390B"/>
    <w:rsid w:val="00D46EB8"/>
    <w:rsid w:val="00D47D8F"/>
    <w:rsid w:val="00D51AE5"/>
    <w:rsid w:val="00D53C85"/>
    <w:rsid w:val="00D542E3"/>
    <w:rsid w:val="00D559E9"/>
    <w:rsid w:val="00D56554"/>
    <w:rsid w:val="00D64798"/>
    <w:rsid w:val="00D721A2"/>
    <w:rsid w:val="00D7727F"/>
    <w:rsid w:val="00D83561"/>
    <w:rsid w:val="00D84269"/>
    <w:rsid w:val="00DA123E"/>
    <w:rsid w:val="00DA1FB3"/>
    <w:rsid w:val="00DA4202"/>
    <w:rsid w:val="00DA51C4"/>
    <w:rsid w:val="00DB2448"/>
    <w:rsid w:val="00DB2F64"/>
    <w:rsid w:val="00DB465E"/>
    <w:rsid w:val="00DB7FEB"/>
    <w:rsid w:val="00DC1903"/>
    <w:rsid w:val="00DC2F2A"/>
    <w:rsid w:val="00DC4CCF"/>
    <w:rsid w:val="00DD66E5"/>
    <w:rsid w:val="00DD7BA7"/>
    <w:rsid w:val="00DE5F6D"/>
    <w:rsid w:val="00DF77F3"/>
    <w:rsid w:val="00E00853"/>
    <w:rsid w:val="00E036EA"/>
    <w:rsid w:val="00E037BF"/>
    <w:rsid w:val="00E040B2"/>
    <w:rsid w:val="00E0726F"/>
    <w:rsid w:val="00E111E1"/>
    <w:rsid w:val="00E12850"/>
    <w:rsid w:val="00E16B2A"/>
    <w:rsid w:val="00E21EFF"/>
    <w:rsid w:val="00E22F1F"/>
    <w:rsid w:val="00E23534"/>
    <w:rsid w:val="00E238B4"/>
    <w:rsid w:val="00E25C16"/>
    <w:rsid w:val="00E323C1"/>
    <w:rsid w:val="00E332E7"/>
    <w:rsid w:val="00E34F8B"/>
    <w:rsid w:val="00E35661"/>
    <w:rsid w:val="00E3612C"/>
    <w:rsid w:val="00E433C0"/>
    <w:rsid w:val="00E441B5"/>
    <w:rsid w:val="00E4567E"/>
    <w:rsid w:val="00E4590A"/>
    <w:rsid w:val="00E46C93"/>
    <w:rsid w:val="00E51670"/>
    <w:rsid w:val="00E51793"/>
    <w:rsid w:val="00E52839"/>
    <w:rsid w:val="00E5362A"/>
    <w:rsid w:val="00E5369C"/>
    <w:rsid w:val="00E56BC8"/>
    <w:rsid w:val="00E60302"/>
    <w:rsid w:val="00E6180C"/>
    <w:rsid w:val="00E70CCC"/>
    <w:rsid w:val="00E82237"/>
    <w:rsid w:val="00E83A49"/>
    <w:rsid w:val="00E92E67"/>
    <w:rsid w:val="00E971CB"/>
    <w:rsid w:val="00E97843"/>
    <w:rsid w:val="00E97D79"/>
    <w:rsid w:val="00EA0262"/>
    <w:rsid w:val="00EA0569"/>
    <w:rsid w:val="00EA0A37"/>
    <w:rsid w:val="00EA1753"/>
    <w:rsid w:val="00EA5777"/>
    <w:rsid w:val="00EA73E1"/>
    <w:rsid w:val="00EC1392"/>
    <w:rsid w:val="00EC54BF"/>
    <w:rsid w:val="00EC6691"/>
    <w:rsid w:val="00ED3A42"/>
    <w:rsid w:val="00ED4B17"/>
    <w:rsid w:val="00EE2A9A"/>
    <w:rsid w:val="00EE51C1"/>
    <w:rsid w:val="00EE5573"/>
    <w:rsid w:val="00EE6593"/>
    <w:rsid w:val="00EE7C0C"/>
    <w:rsid w:val="00EF34D1"/>
    <w:rsid w:val="00EF4770"/>
    <w:rsid w:val="00EF71B9"/>
    <w:rsid w:val="00F005C2"/>
    <w:rsid w:val="00F022A3"/>
    <w:rsid w:val="00F02C82"/>
    <w:rsid w:val="00F169D8"/>
    <w:rsid w:val="00F16B95"/>
    <w:rsid w:val="00F269E7"/>
    <w:rsid w:val="00F26D64"/>
    <w:rsid w:val="00F31E34"/>
    <w:rsid w:val="00F363C1"/>
    <w:rsid w:val="00F374B8"/>
    <w:rsid w:val="00F46426"/>
    <w:rsid w:val="00F501AC"/>
    <w:rsid w:val="00F5441D"/>
    <w:rsid w:val="00F55E58"/>
    <w:rsid w:val="00F6348A"/>
    <w:rsid w:val="00F65F30"/>
    <w:rsid w:val="00F675EF"/>
    <w:rsid w:val="00F71584"/>
    <w:rsid w:val="00F726B7"/>
    <w:rsid w:val="00F73A9A"/>
    <w:rsid w:val="00F768B3"/>
    <w:rsid w:val="00F81028"/>
    <w:rsid w:val="00F845F0"/>
    <w:rsid w:val="00F904D7"/>
    <w:rsid w:val="00F91744"/>
    <w:rsid w:val="00F957B7"/>
    <w:rsid w:val="00FA19BC"/>
    <w:rsid w:val="00FA24C3"/>
    <w:rsid w:val="00FA36A4"/>
    <w:rsid w:val="00FB3CC2"/>
    <w:rsid w:val="00FC270D"/>
    <w:rsid w:val="00FC31B7"/>
    <w:rsid w:val="00FC4856"/>
    <w:rsid w:val="00FC6945"/>
    <w:rsid w:val="00FD268B"/>
    <w:rsid w:val="00FD29A1"/>
    <w:rsid w:val="00FD4AE4"/>
    <w:rsid w:val="00FE7076"/>
    <w:rsid w:val="00FF101F"/>
    <w:rsid w:val="00FF24E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30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187675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80368292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964">
          <w:marLeft w:val="0"/>
          <w:marRight w:val="0"/>
          <w:marTop w:val="375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673167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693468">
                  <w:marLeft w:val="28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Starosta</cp:lastModifiedBy>
  <cp:revision>2</cp:revision>
  <cp:lastPrinted>2018-05-18T18:59:00Z</cp:lastPrinted>
  <dcterms:created xsi:type="dcterms:W3CDTF">2018-05-18T18:59:00Z</dcterms:created>
  <dcterms:modified xsi:type="dcterms:W3CDTF">2018-05-18T18:59:00Z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